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5F3" w:rsidRPr="006F4D33" w:rsidRDefault="001735F3" w:rsidP="001735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F4D33">
        <w:rPr>
          <w:rFonts w:ascii="Times New Roman" w:hAnsi="Times New Roman" w:cs="Times New Roman"/>
          <w:b/>
        </w:rPr>
        <w:t>Маршрутный лист для учащегося</w:t>
      </w:r>
    </w:p>
    <w:p w:rsidR="001735F3" w:rsidRDefault="001735F3" w:rsidP="001735F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r>
        <w:rPr>
          <w:rFonts w:ascii="Times New Roman" w:hAnsi="Times New Roman" w:cs="Times New Roman"/>
          <w:i/>
          <w:lang w:val="en-US"/>
        </w:rPr>
        <w:t>Watsapp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tbl>
      <w:tblPr>
        <w:tblStyle w:val="a6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315933" w:rsidP="00A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C01B56">
              <w:rPr>
                <w:rFonts w:ascii="Times New Roman" w:hAnsi="Times New Roman" w:cs="Times New Roman"/>
              </w:rPr>
              <w:t>.05</w:t>
            </w:r>
            <w:r w:rsidR="001735F3">
              <w:rPr>
                <w:rFonts w:ascii="Times New Roman" w:hAnsi="Times New Roman" w:cs="Times New Roman"/>
              </w:rPr>
              <w:t>.2020 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626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AF6059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6059">
              <w:rPr>
                <w:rFonts w:ascii="Times New Roman" w:hAnsi="Times New Roman" w:cs="Times New Roman"/>
              </w:rPr>
              <w:t>Литературное чтение 1 класс, рабочая тетрадь на печатной основе</w:t>
            </w:r>
          </w:p>
        </w:tc>
      </w:tr>
      <w:tr w:rsidR="00C01B56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C01B56" w:rsidP="00C01B5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Pr="00315933" w:rsidRDefault="00315933" w:rsidP="00C01B56">
            <w:pPr>
              <w:pStyle w:val="a4"/>
              <w:tabs>
                <w:tab w:val="left" w:pos="943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121</w:t>
            </w:r>
            <w:r w:rsidR="006F4D3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315933">
              <w:rPr>
                <w:sz w:val="22"/>
                <w:szCs w:val="22"/>
              </w:rPr>
              <w:t>К.Ю.</w:t>
            </w:r>
            <w:r>
              <w:rPr>
                <w:sz w:val="22"/>
                <w:szCs w:val="22"/>
              </w:rPr>
              <w:t xml:space="preserve"> </w:t>
            </w:r>
            <w:r w:rsidRPr="00315933">
              <w:rPr>
                <w:sz w:val="22"/>
                <w:szCs w:val="22"/>
              </w:rPr>
              <w:t>Ермолаев «Лучший друг». Е.</w:t>
            </w:r>
            <w:r>
              <w:rPr>
                <w:sz w:val="22"/>
                <w:szCs w:val="22"/>
              </w:rPr>
              <w:t xml:space="preserve"> </w:t>
            </w:r>
            <w:r w:rsidRPr="00315933">
              <w:rPr>
                <w:sz w:val="22"/>
                <w:szCs w:val="22"/>
              </w:rPr>
              <w:t>Благинина «Подарок». В.</w:t>
            </w:r>
            <w:r>
              <w:rPr>
                <w:sz w:val="22"/>
                <w:szCs w:val="22"/>
              </w:rPr>
              <w:t xml:space="preserve"> </w:t>
            </w:r>
            <w:r w:rsidRPr="00315933">
              <w:rPr>
                <w:sz w:val="22"/>
                <w:szCs w:val="22"/>
              </w:rPr>
              <w:t>Орлов «Кто первый».</w:t>
            </w:r>
          </w:p>
        </w:tc>
      </w:tr>
      <w:tr w:rsidR="00C01B56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C01B56" w:rsidP="00191B4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Pr="00C01B56" w:rsidRDefault="00315933" w:rsidP="00191B4F">
            <w:pPr>
              <w:pStyle w:val="a4"/>
              <w:tabs>
                <w:tab w:val="left" w:pos="943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Познакомить с названием раздела и прогнозировать его содержание; познакомить с произведениями Юрия Ивановича Ермолаева, Елены Благининой, учить понимать характер героев.</w:t>
            </w:r>
          </w:p>
        </w:tc>
      </w:tr>
      <w:tr w:rsidR="00C01B56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C01B56" w:rsidP="00C01B5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1B56" w:rsidRPr="00626652" w:rsidRDefault="00C01B56" w:rsidP="00C0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40" w:type="dxa"/>
        <w:tblLayout w:type="fixed"/>
        <w:tblLook w:val="04A0" w:firstRow="1" w:lastRow="0" w:firstColumn="1" w:lastColumn="0" w:noHBand="0" w:noVBand="1"/>
      </w:tblPr>
      <w:tblGrid>
        <w:gridCol w:w="1668"/>
        <w:gridCol w:w="6378"/>
        <w:gridCol w:w="2694"/>
      </w:tblGrid>
      <w:tr w:rsidR="001735F3" w:rsidTr="00C01B56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Ресурсы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1735F3" w:rsidTr="00C01B56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Учебник </w:t>
            </w:r>
            <w:r w:rsidR="00394E32" w:rsidRPr="006F4D33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315933">
              <w:rPr>
                <w:rFonts w:ascii="Times New Roman" w:hAnsi="Times New Roman" w:cs="Times New Roman"/>
                <w:sz w:val="24"/>
                <w:szCs w:val="24"/>
              </w:rPr>
              <w:t>29-33</w:t>
            </w:r>
          </w:p>
          <w:p w:rsidR="001735F3" w:rsidRPr="00DF1F6C" w:rsidRDefault="001735F3">
            <w:pPr>
              <w:spacing w:after="0" w:line="240" w:lineRule="auto"/>
            </w:pPr>
            <w:r w:rsidRPr="00DF1F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Электронный ресурс: </w:t>
            </w:r>
          </w:p>
          <w:p w:rsidR="001735F3" w:rsidRPr="00315933" w:rsidRDefault="00675B5E" w:rsidP="00244541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hyperlink r:id="rId5" w:history="1">
              <w:r w:rsidRPr="007B3918">
                <w:rPr>
                  <w:rStyle w:val="a3"/>
                </w:rPr>
                <w:t>https://resh.edu.ru/subject/lesson/4194/start/186712/</w:t>
              </w:r>
            </w:hyperlink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Отметь знаком «+»  материал, с которым ознакомился (лась) </w:t>
            </w:r>
          </w:p>
        </w:tc>
      </w:tr>
      <w:tr w:rsidR="001735F3" w:rsidTr="00C01B56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99A" w:rsidRPr="00394E32" w:rsidRDefault="00667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C01B56">
        <w:trPr>
          <w:trHeight w:val="611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4C7" w:rsidRDefault="00F36974" w:rsidP="00C01B5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Учебник:</w:t>
            </w:r>
          </w:p>
          <w:p w:rsidR="00191B4F" w:rsidRDefault="006F4D33" w:rsidP="00C01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2</w:t>
            </w:r>
            <w:r w:rsidR="00315933">
              <w:rPr>
                <w:rFonts w:ascii="Times New Roman" w:hAnsi="Times New Roman" w:cs="Times New Roman"/>
                <w:sz w:val="24"/>
                <w:szCs w:val="24"/>
              </w:rPr>
              <w:t>9- 30 - прочитать,</w:t>
            </w:r>
          </w:p>
          <w:p w:rsidR="00127BFA" w:rsidRPr="00191B4F" w:rsidRDefault="00315933" w:rsidP="00C01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31-32 – выразительное чтение. Ответить</w:t>
            </w:r>
            <w:r w:rsidR="00127BFA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вопросы.</w:t>
            </w:r>
          </w:p>
          <w:p w:rsidR="00127BFA" w:rsidRPr="00340045" w:rsidRDefault="00127BFA" w:rsidP="00C01B5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01B56" w:rsidRDefault="00C5634C" w:rsidP="00C01B56">
            <w:pPr>
              <w:spacing w:after="0" w:line="240" w:lineRule="auto"/>
              <w:ind w:lef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31593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75B5E">
              <w:rPr>
                <w:rFonts w:ascii="Times New Roman" w:hAnsi="Times New Roman" w:cs="Times New Roman"/>
                <w:sz w:val="24"/>
                <w:szCs w:val="24"/>
              </w:rPr>
              <w:t xml:space="preserve">34 - </w:t>
            </w:r>
            <w:bookmarkStart w:id="0" w:name="_GoBack"/>
            <w:bookmarkEnd w:id="0"/>
            <w:r w:rsidR="00315933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стихотворения </w:t>
            </w:r>
          </w:p>
          <w:p w:rsidR="00C01B56" w:rsidRDefault="00C01B56" w:rsidP="00C01B56">
            <w:pPr>
              <w:spacing w:after="0" w:line="240" w:lineRule="auto"/>
              <w:ind w:lef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5B4A" w:rsidRDefault="003B5B25" w:rsidP="00C01B5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B2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Рабочая тетрадь: </w:t>
            </w:r>
            <w:r w:rsidR="001D5B4A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191B4F">
              <w:rPr>
                <w:rFonts w:ascii="Times New Roman" w:hAnsi="Times New Roman" w:cs="Times New Roman"/>
                <w:sz w:val="24"/>
                <w:szCs w:val="24"/>
              </w:rPr>
              <w:t>53-54 (по теме урока)</w:t>
            </w:r>
          </w:p>
          <w:p w:rsidR="006F4D33" w:rsidRPr="00A864C7" w:rsidRDefault="00A864C7" w:rsidP="00C01B5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64C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Тетрадь учебных достижений: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191B4F">
              <w:rPr>
                <w:rFonts w:ascii="Times New Roman" w:hAnsi="Times New Roman" w:cs="Times New Roman"/>
                <w:sz w:val="24"/>
                <w:szCs w:val="24"/>
              </w:rPr>
              <w:t>с. 36-39</w:t>
            </w:r>
          </w:p>
          <w:p w:rsidR="00A864C7" w:rsidRPr="00A864C7" w:rsidRDefault="00A864C7" w:rsidP="00191B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C01B56">
        <w:trPr>
          <w:trHeight w:val="252"/>
        </w:trPr>
        <w:tc>
          <w:tcPr>
            <w:tcW w:w="16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735F3" w:rsidTr="00C01B56">
        <w:trPr>
          <w:trHeight w:val="247"/>
        </w:trPr>
        <w:tc>
          <w:tcPr>
            <w:tcW w:w="16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pStyle w:val="a4"/>
              <w:spacing w:before="0" w:beforeAutospacing="0" w:after="0" w:afterAutospacing="0"/>
              <w:jc w:val="both"/>
            </w:pPr>
            <w:r>
              <w:t>Теперь я умею …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1735F3" w:rsidTr="00DF1F6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F71" w:rsidRDefault="00207F71"/>
    <w:sectPr w:rsidR="00207F71" w:rsidSect="007152BF">
      <w:pgSz w:w="11906" w:h="16838"/>
      <w:pgMar w:top="284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165BF"/>
    <w:multiLevelType w:val="hybridMultilevel"/>
    <w:tmpl w:val="D9760530"/>
    <w:lvl w:ilvl="0" w:tplc="AB123DEE">
      <w:start w:val="1"/>
      <w:numFmt w:val="decimal"/>
      <w:lvlText w:val="%1."/>
      <w:lvlJc w:val="left"/>
      <w:pPr>
        <w:ind w:left="69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735F3"/>
    <w:rsid w:val="0000608B"/>
    <w:rsid w:val="00054AB0"/>
    <w:rsid w:val="000913A9"/>
    <w:rsid w:val="00127BFA"/>
    <w:rsid w:val="001735F3"/>
    <w:rsid w:val="00191B4F"/>
    <w:rsid w:val="001B40FE"/>
    <w:rsid w:val="001C4153"/>
    <w:rsid w:val="001D5B4A"/>
    <w:rsid w:val="00207F71"/>
    <w:rsid w:val="00244541"/>
    <w:rsid w:val="00306A00"/>
    <w:rsid w:val="00315933"/>
    <w:rsid w:val="00340045"/>
    <w:rsid w:val="00351D05"/>
    <w:rsid w:val="00394E32"/>
    <w:rsid w:val="003B5B25"/>
    <w:rsid w:val="003F0B05"/>
    <w:rsid w:val="0046575F"/>
    <w:rsid w:val="005A79CA"/>
    <w:rsid w:val="005D5F3E"/>
    <w:rsid w:val="00626652"/>
    <w:rsid w:val="0064064C"/>
    <w:rsid w:val="00657BE5"/>
    <w:rsid w:val="0066799A"/>
    <w:rsid w:val="00675B5E"/>
    <w:rsid w:val="006F4D33"/>
    <w:rsid w:val="007152BF"/>
    <w:rsid w:val="00784F74"/>
    <w:rsid w:val="007C7700"/>
    <w:rsid w:val="008250BA"/>
    <w:rsid w:val="008652E8"/>
    <w:rsid w:val="00950C6A"/>
    <w:rsid w:val="00A864C7"/>
    <w:rsid w:val="00AA6160"/>
    <w:rsid w:val="00AF6059"/>
    <w:rsid w:val="00AF7FE0"/>
    <w:rsid w:val="00B63364"/>
    <w:rsid w:val="00B837A9"/>
    <w:rsid w:val="00C01B56"/>
    <w:rsid w:val="00C41E7B"/>
    <w:rsid w:val="00C5634C"/>
    <w:rsid w:val="00C66981"/>
    <w:rsid w:val="00C944ED"/>
    <w:rsid w:val="00CA75DD"/>
    <w:rsid w:val="00D53857"/>
    <w:rsid w:val="00DF1F6C"/>
    <w:rsid w:val="00E951E9"/>
    <w:rsid w:val="00F36974"/>
    <w:rsid w:val="00FE4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C700"/>
  <w15:docId w15:val="{310D50A5-3762-4103-B5C6-5A618BC13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5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35F3"/>
    <w:rPr>
      <w:color w:val="0563C1" w:themeColor="hyperlink"/>
      <w:u w:val="single"/>
    </w:rPr>
  </w:style>
  <w:style w:type="paragraph" w:styleId="a4">
    <w:name w:val="Normal (Web)"/>
    <w:basedOn w:val="a"/>
    <w:unhideWhenUsed/>
    <w:rsid w:val="00173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735F3"/>
    <w:pPr>
      <w:ind w:left="720"/>
      <w:contextualSpacing/>
    </w:pPr>
  </w:style>
  <w:style w:type="table" w:styleId="a6">
    <w:name w:val="Table Grid"/>
    <w:basedOn w:val="a1"/>
    <w:uiPriority w:val="59"/>
    <w:rsid w:val="001735F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basedOn w:val="a"/>
    <w:next w:val="a4"/>
    <w:rsid w:val="00AF605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2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4194/start/18671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dcterms:created xsi:type="dcterms:W3CDTF">2020-04-12T10:26:00Z</dcterms:created>
  <dcterms:modified xsi:type="dcterms:W3CDTF">2020-05-08T14:27:00Z</dcterms:modified>
</cp:coreProperties>
</file>