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E2" w:rsidRPr="005F5AE8" w:rsidRDefault="006D37E2" w:rsidP="006D37E2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5F5AE8">
        <w:rPr>
          <w:rFonts w:ascii="Times New Roman" w:hAnsi="Times New Roman" w:cs="Times New Roman"/>
          <w:b/>
        </w:rPr>
        <w:t>Маршрутный лист для учащегося</w:t>
      </w:r>
    </w:p>
    <w:p w:rsidR="006D37E2" w:rsidRPr="005F5AE8" w:rsidRDefault="006D37E2" w:rsidP="006D37E2">
      <w:pPr>
        <w:spacing w:after="0" w:line="14" w:lineRule="atLeast"/>
        <w:rPr>
          <w:rFonts w:ascii="Times New Roman" w:hAnsi="Times New Roman" w:cs="Times New Roman"/>
          <w:i/>
        </w:rPr>
      </w:pPr>
      <w:r w:rsidRPr="005F5AE8">
        <w:rPr>
          <w:rFonts w:ascii="Times New Roman" w:hAnsi="Times New Roman" w:cs="Times New Roman"/>
          <w:b/>
        </w:rPr>
        <w:t>Инструкция:</w:t>
      </w:r>
      <w:r w:rsidRPr="005F5AE8">
        <w:rPr>
          <w:rFonts w:ascii="Times New Roman" w:hAnsi="Times New Roman" w:cs="Times New Roman"/>
        </w:rPr>
        <w:t xml:space="preserve"> </w:t>
      </w:r>
      <w:r w:rsidRPr="005F5AE8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F5AE8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5F5AE8">
        <w:rPr>
          <w:rFonts w:ascii="Times New Roman" w:hAnsi="Times New Roman" w:cs="Times New Roman"/>
          <w:i/>
        </w:rPr>
        <w:t xml:space="preserve">,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5F5AE8">
        <w:rPr>
          <w:rFonts w:ascii="Times New Roman" w:hAnsi="Times New Roman" w:cs="Times New Roman"/>
          <w:i/>
        </w:rPr>
        <w:t xml:space="preserve">  или </w:t>
      </w:r>
      <w:r w:rsidRPr="005F5AE8">
        <w:rPr>
          <w:rFonts w:ascii="Times New Roman" w:hAnsi="Times New Roman" w:cs="Times New Roman"/>
          <w:i/>
          <w:lang w:val="en-US"/>
        </w:rPr>
        <w:t>Telegram</w:t>
      </w:r>
      <w:r w:rsidRPr="005F5AE8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6D37E2" w:rsidRPr="005F5AE8" w:rsidTr="00D2432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F5AE8">
              <w:rPr>
                <w:rFonts w:ascii="Times New Roman" w:hAnsi="Times New Roman" w:cs="Times New Roman"/>
              </w:rPr>
              <w:t>.05.2020 г.</w:t>
            </w:r>
          </w:p>
        </w:tc>
      </w:tr>
      <w:tr w:rsidR="006D37E2" w:rsidRPr="005F5AE8" w:rsidTr="00D2432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6D37E2" w:rsidRPr="005F5AE8" w:rsidTr="00D2432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6D37E2" w:rsidRPr="005F5AE8" w:rsidTr="00D2432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02128D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02128D">
              <w:rPr>
                <w:rFonts w:ascii="Times New Roman" w:hAnsi="Times New Roman" w:cs="Times New Roman"/>
              </w:rPr>
              <w:t>Математика 3 класс, рабочая тетрадь на печатной основе, рабочая тетрадь</w:t>
            </w:r>
          </w:p>
        </w:tc>
      </w:tr>
      <w:tr w:rsidR="006D37E2" w:rsidRPr="005F5AE8" w:rsidTr="00D2432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02128D" w:rsidRDefault="006D37E2" w:rsidP="006D3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126, </w:t>
            </w:r>
            <w:r w:rsidRPr="0002128D">
              <w:rPr>
                <w:rFonts w:ascii="Times New Roman" w:hAnsi="Times New Roman" w:cs="Times New Roman"/>
              </w:rPr>
              <w:t xml:space="preserve"> </w:t>
            </w:r>
            <w:r w:rsidR="00133990" w:rsidRPr="00133990">
              <w:rPr>
                <w:rFonts w:ascii="Times New Roman" w:hAnsi="Times New Roman" w:cs="Times New Roman"/>
              </w:rPr>
              <w:t>Повторение по теме: «Величины и их измерение».</w:t>
            </w:r>
            <w:r w:rsidR="00133990" w:rsidRPr="00133990">
              <w:rPr>
                <w:rFonts w:ascii="Times New Roman" w:hAnsi="Times New Roman" w:cs="Times New Roman"/>
              </w:rPr>
              <w:t xml:space="preserve"> </w:t>
            </w:r>
            <w:r w:rsidR="00133990" w:rsidRPr="00133990">
              <w:rPr>
                <w:rFonts w:ascii="Times New Roman" w:hAnsi="Times New Roman" w:cs="Times New Roman"/>
              </w:rPr>
              <w:t>Повторение по теме: «Умножение и деление на двузначное число в пределах 1000»</w:t>
            </w:r>
          </w:p>
        </w:tc>
      </w:tr>
      <w:tr w:rsidR="006D37E2" w:rsidRPr="005F5AE8" w:rsidTr="00D2432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E2" w:rsidRPr="00133990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133990" w:rsidP="00133990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133990">
              <w:rPr>
                <w:rFonts w:ascii="Times New Roman" w:hAnsi="Times New Roman" w:cs="Times New Roman"/>
              </w:rPr>
              <w:t>закрепление</w:t>
            </w:r>
            <w:r>
              <w:rPr>
                <w:rFonts w:ascii="Times New Roman" w:hAnsi="Times New Roman" w:cs="Times New Roman"/>
              </w:rPr>
              <w:t xml:space="preserve"> и отработка</w:t>
            </w:r>
            <w:r w:rsidRPr="00133990">
              <w:rPr>
                <w:rFonts w:ascii="Times New Roman" w:hAnsi="Times New Roman" w:cs="Times New Roman"/>
              </w:rPr>
              <w:t xml:space="preserve"> основных тем пройденных в третьем классе.</w:t>
            </w:r>
          </w:p>
        </w:tc>
      </w:tr>
      <w:tr w:rsidR="006D37E2" w:rsidRPr="005F5AE8" w:rsidTr="00D2432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6D37E2" w:rsidRPr="005F5AE8" w:rsidRDefault="006D37E2" w:rsidP="006D37E2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6D37E2" w:rsidRPr="005F5AE8" w:rsidTr="00D2432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Ресурсы</w:t>
            </w: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6D37E2" w:rsidRPr="005F5AE8" w:rsidTr="00D2432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5F5AE8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5F5AE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6D37E2" w:rsidRPr="005F5AE8" w:rsidTr="00D2432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6D37E2" w:rsidRPr="005F5AE8" w:rsidTr="00D2432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 мая</w:t>
            </w:r>
          </w:p>
          <w:p w:rsidR="006D37E2" w:rsidRPr="005F5AE8" w:rsidRDefault="006D37E2" w:rsidP="00D24322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Классная </w:t>
            </w:r>
            <w:r w:rsidRPr="005F5AE8">
              <w:rPr>
                <w:rFonts w:ascii="Times New Roman" w:hAnsi="Times New Roman" w:cs="Times New Roman"/>
                <w:b/>
                <w:i/>
              </w:rPr>
              <w:t xml:space="preserve"> работа</w:t>
            </w:r>
          </w:p>
          <w:p w:rsidR="00133990" w:rsidRPr="00133990" w:rsidRDefault="00133990" w:rsidP="0013399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Устный счет</w:t>
            </w:r>
          </w:p>
          <w:p w:rsidR="00133990" w:rsidRPr="00133990" w:rsidRDefault="00133990" w:rsidP="00133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90">
              <w:rPr>
                <w:rFonts w:ascii="Times New Roman" w:hAnsi="Times New Roman"/>
                <w:sz w:val="24"/>
                <w:szCs w:val="24"/>
              </w:rPr>
              <w:t>24</w:t>
            </w:r>
            <w:proofErr w:type="gramStart"/>
            <w:r w:rsidRPr="0013399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33990">
              <w:rPr>
                <w:rFonts w:ascii="Times New Roman" w:hAnsi="Times New Roman"/>
                <w:sz w:val="24"/>
                <w:szCs w:val="24"/>
              </w:rPr>
              <w:t xml:space="preserve"> 2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3990">
              <w:rPr>
                <w:rFonts w:ascii="Times New Roman" w:hAnsi="Times New Roman"/>
                <w:sz w:val="24"/>
                <w:szCs w:val="24"/>
              </w:rPr>
              <w:t xml:space="preserve">   84 : 6                16 * 5                45 * 2                31* 3                98 : 2                52 : 4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6D37E2" w:rsidRDefault="00133990" w:rsidP="00133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90">
              <w:rPr>
                <w:rFonts w:ascii="Times New Roman" w:hAnsi="Times New Roman"/>
                <w:sz w:val="24"/>
                <w:szCs w:val="24"/>
              </w:rPr>
              <w:t xml:space="preserve">36: 3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33990">
              <w:rPr>
                <w:rFonts w:ascii="Times New Roman" w:hAnsi="Times New Roman"/>
                <w:sz w:val="24"/>
                <w:szCs w:val="24"/>
              </w:rPr>
              <w:t xml:space="preserve">    57</w:t>
            </w:r>
            <w:proofErr w:type="gramStart"/>
            <w:r w:rsidRPr="0013399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33990">
              <w:rPr>
                <w:rFonts w:ascii="Times New Roman" w:hAnsi="Times New Roman"/>
                <w:sz w:val="24"/>
                <w:szCs w:val="24"/>
              </w:rPr>
              <w:t xml:space="preserve"> 3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33990">
              <w:rPr>
                <w:rFonts w:ascii="Times New Roman" w:hAnsi="Times New Roman"/>
                <w:sz w:val="24"/>
                <w:szCs w:val="24"/>
              </w:rPr>
              <w:t xml:space="preserve">  3 * 18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5 * 16            7 * 14              </w:t>
            </w:r>
            <w:r w:rsidRPr="00133990">
              <w:rPr>
                <w:rFonts w:ascii="Times New Roman" w:hAnsi="Times New Roman"/>
                <w:sz w:val="24"/>
                <w:szCs w:val="24"/>
              </w:rPr>
              <w:t>66 : 6                28 * 3</w:t>
            </w:r>
          </w:p>
          <w:p w:rsidR="00133990" w:rsidRPr="00232B89" w:rsidRDefault="00133990" w:rsidP="00133990">
            <w:pPr>
              <w:jc w:val="both"/>
              <w:rPr>
                <w:rFonts w:ascii="Times New Roman" w:hAnsi="Times New Roman"/>
                <w:b/>
              </w:rPr>
            </w:pPr>
            <w:r w:rsidRPr="00232B89">
              <w:rPr>
                <w:rFonts w:ascii="Times New Roman" w:hAnsi="Times New Roman"/>
                <w:b/>
              </w:rPr>
              <w:t>2. Работа в учебнике с. 133 № 8</w:t>
            </w:r>
          </w:p>
          <w:p w:rsidR="00133990" w:rsidRPr="00232B89" w:rsidRDefault="00133990" w:rsidP="00133990">
            <w:pPr>
              <w:jc w:val="both"/>
              <w:rPr>
                <w:rFonts w:ascii="Times New Roman" w:hAnsi="Times New Roman"/>
              </w:rPr>
            </w:pPr>
            <w:r w:rsidRPr="00232B89">
              <w:rPr>
                <w:rFonts w:ascii="Times New Roman" w:hAnsi="Times New Roman"/>
              </w:rPr>
              <w:t>- прочитай внимательно задачу</w:t>
            </w:r>
          </w:p>
          <w:p w:rsidR="00133990" w:rsidRPr="00232B89" w:rsidRDefault="00133990" w:rsidP="00133990">
            <w:pPr>
              <w:jc w:val="both"/>
              <w:rPr>
                <w:rFonts w:ascii="Times New Roman" w:hAnsi="Times New Roman"/>
              </w:rPr>
            </w:pPr>
            <w:r w:rsidRPr="00232B89">
              <w:rPr>
                <w:rFonts w:ascii="Times New Roman" w:hAnsi="Times New Roman"/>
              </w:rPr>
              <w:t>- посмотри что известно, что надо найти</w:t>
            </w:r>
          </w:p>
          <w:p w:rsidR="00133990" w:rsidRPr="00232B89" w:rsidRDefault="00133990" w:rsidP="00133990">
            <w:pPr>
              <w:jc w:val="both"/>
              <w:rPr>
                <w:rFonts w:ascii="Times New Roman" w:hAnsi="Times New Roman"/>
                <w:b/>
              </w:rPr>
            </w:pPr>
            <w:r w:rsidRPr="00232B89">
              <w:rPr>
                <w:rFonts w:ascii="Times New Roman" w:hAnsi="Times New Roman"/>
                <w:b/>
              </w:rPr>
              <w:t>3. Работа в учебнике с. 134 № 15</w:t>
            </w:r>
          </w:p>
          <w:p w:rsidR="00133990" w:rsidRPr="00232B89" w:rsidRDefault="00232B89" w:rsidP="00133990">
            <w:pPr>
              <w:jc w:val="both"/>
              <w:rPr>
                <w:rFonts w:ascii="Times New Roman" w:hAnsi="Times New Roman"/>
                <w:b/>
              </w:rPr>
            </w:pPr>
            <w:r w:rsidRPr="00232B89">
              <w:rPr>
                <w:rFonts w:ascii="Times New Roman" w:hAnsi="Times New Roman"/>
                <w:b/>
              </w:rPr>
              <w:t>4. Работа в учебнике с. 134 № 11 (7, 8 примеры)</w:t>
            </w:r>
          </w:p>
          <w:p w:rsidR="00232B89" w:rsidRPr="00232B89" w:rsidRDefault="00232B89" w:rsidP="00133990">
            <w:pPr>
              <w:jc w:val="both"/>
              <w:rPr>
                <w:rFonts w:ascii="Times New Roman" w:hAnsi="Times New Roman"/>
              </w:rPr>
            </w:pPr>
            <w:r w:rsidRPr="00232B89">
              <w:rPr>
                <w:rFonts w:ascii="Times New Roman" w:hAnsi="Times New Roman"/>
              </w:rPr>
              <w:t>- решение по действиям</w:t>
            </w:r>
            <w:bookmarkStart w:id="0" w:name="_GoBack"/>
            <w:bookmarkEnd w:id="0"/>
          </w:p>
          <w:p w:rsidR="006D37E2" w:rsidRPr="00EF3ADC" w:rsidRDefault="006D37E2" w:rsidP="00D243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D37E2" w:rsidRPr="005F5AE8" w:rsidTr="00D24322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5F5AE8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6D37E2" w:rsidRPr="005F5AE8" w:rsidTr="00D24322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6D37E2" w:rsidRPr="005F5AE8" w:rsidRDefault="006D37E2" w:rsidP="006D37E2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6D37E2" w:rsidRPr="005F5AE8" w:rsidTr="00D2432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E2" w:rsidRPr="005F5AE8" w:rsidRDefault="006D37E2" w:rsidP="00D2432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6D37E2" w:rsidRDefault="006D37E2" w:rsidP="006D37E2"/>
    <w:p w:rsidR="005A7004" w:rsidRDefault="005A7004"/>
    <w:sectPr w:rsidR="005A7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84"/>
    <w:rsid w:val="00133990"/>
    <w:rsid w:val="00232B89"/>
    <w:rsid w:val="002937EA"/>
    <w:rsid w:val="005A7004"/>
    <w:rsid w:val="006D37E2"/>
    <w:rsid w:val="00BB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2020-05-18T18:20:00Z</dcterms:created>
  <dcterms:modified xsi:type="dcterms:W3CDTF">2020-05-19T05:24:00Z</dcterms:modified>
</cp:coreProperties>
</file>