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ABF" w:rsidRDefault="00291ABF" w:rsidP="00291AB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291ABF" w:rsidRDefault="00291ABF" w:rsidP="00291ABF">
      <w:pPr>
        <w:shd w:val="clear" w:color="auto" w:fill="FFFFFF"/>
        <w:spacing w:after="0" w:line="240" w:lineRule="auto"/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Инструкция: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Watsapp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,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Viber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  или 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Telegram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291ABF" w:rsidTr="00B32A1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20.05.2020 г.</w:t>
            </w:r>
          </w:p>
        </w:tc>
      </w:tr>
      <w:tr w:rsidR="00291ABF" w:rsidTr="00B32A1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Окружающий мир</w:t>
            </w:r>
          </w:p>
        </w:tc>
      </w:tr>
      <w:tr w:rsidR="00291ABF" w:rsidTr="00B32A1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291ABF" w:rsidTr="00B32A1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Окружающий мир 3 класс, рабочая тетрадь на печатной основе</w:t>
            </w:r>
          </w:p>
        </w:tc>
      </w:tr>
      <w:tr w:rsidR="00291ABF" w:rsidTr="00B32A1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65</w:t>
            </w:r>
            <w:r>
              <w:rPr>
                <w:rFonts w:ascii="Times New Roman" w:hAnsi="Times New Roman"/>
              </w:rPr>
              <w:t xml:space="preserve"> </w:t>
            </w:r>
            <w:r w:rsidRPr="00291ABF">
              <w:rPr>
                <w:rFonts w:ascii="Times New Roman" w:hAnsi="Times New Roman"/>
              </w:rPr>
              <w:t>Открытия, которые совершил человек в XIX-XX (19-20) веках.</w:t>
            </w:r>
          </w:p>
        </w:tc>
      </w:tr>
      <w:tr w:rsidR="00291ABF" w:rsidTr="00B32A1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Pr="002548D7" w:rsidRDefault="00CA6F40" w:rsidP="00B32A19">
            <w:pPr>
              <w:rPr>
                <w:rFonts w:ascii="Times New Roman" w:hAnsi="Times New Roman"/>
                <w:color w:val="000000"/>
              </w:rPr>
            </w:pPr>
            <w:r w:rsidRPr="00CA6F40">
              <w:rPr>
                <w:rFonts w:ascii="Times New Roman" w:hAnsi="Times New Roman"/>
                <w:color w:val="000000"/>
              </w:rPr>
              <w:t>сформировать знания об открытиях, сделанных в 19-20 веках</w:t>
            </w:r>
            <w:bookmarkStart w:id="0" w:name="_GoBack"/>
            <w:bookmarkEnd w:id="0"/>
          </w:p>
        </w:tc>
      </w:tr>
      <w:tr w:rsidR="00291ABF" w:rsidTr="00B32A1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291ABF" w:rsidRDefault="00291ABF" w:rsidP="00291ABF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291ABF" w:rsidTr="00B32A1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291ABF" w:rsidTr="00B32A1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F" w:rsidRDefault="00291ABF" w:rsidP="00B32A19">
            <w:pP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 xml:space="preserve">Учебник с. </w:t>
            </w:r>
            <w:r w:rsidR="00263D06"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131-148</w:t>
            </w:r>
          </w:p>
          <w:p w:rsidR="00291ABF" w:rsidRDefault="00291ABF" w:rsidP="00B32A19">
            <w:pP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291ABF" w:rsidTr="00B32A1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Pr="00666F67" w:rsidRDefault="00291ABF" w:rsidP="00B32A1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291ABF" w:rsidTr="00B32A1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Pr="00315096" w:rsidRDefault="00C90170" w:rsidP="00B32A1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1. Работа в учебнике с. </w:t>
            </w:r>
            <w:r w:rsidR="00263D0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131-132</w:t>
            </w:r>
          </w:p>
          <w:p w:rsidR="00291ABF" w:rsidRDefault="00291ABF" w:rsidP="00B32A1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прочитай  текст</w:t>
            </w:r>
            <w:r w:rsidR="00263D0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с. 131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:rsidR="00291ABF" w:rsidRDefault="00263D06" w:rsidP="00B32A1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рассмотри рисунки с. 132</w:t>
            </w:r>
          </w:p>
          <w:p w:rsidR="00291ABF" w:rsidRPr="00315096" w:rsidRDefault="00C90170" w:rsidP="00B32A1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2.Работа в учебнике с. </w:t>
            </w:r>
            <w:r w:rsidR="00263D0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133-143</w:t>
            </w:r>
          </w:p>
          <w:p w:rsidR="00291ABF" w:rsidRDefault="00291ABF" w:rsidP="00B32A1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прочитай текст</w:t>
            </w:r>
          </w:p>
          <w:p w:rsidR="00263D06" w:rsidRDefault="00263D06" w:rsidP="00B32A1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3. Работа в учебнике с. 144-148</w:t>
            </w:r>
          </w:p>
          <w:p w:rsidR="00263D06" w:rsidRPr="00263D06" w:rsidRDefault="00263D06" w:rsidP="00B32A1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прочитай текст</w:t>
            </w:r>
          </w:p>
          <w:p w:rsidR="00291ABF" w:rsidRDefault="00263D06" w:rsidP="00B32A1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</w:t>
            </w:r>
            <w:r w:rsidR="00291AB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. Работа в тетради с. </w:t>
            </w:r>
            <w:r w:rsidR="00D807B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-27</w:t>
            </w:r>
          </w:p>
          <w:p w:rsidR="00291ABF" w:rsidRPr="004E5500" w:rsidRDefault="00D807BB" w:rsidP="00B32A1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выполни задания 60-61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F" w:rsidRDefault="00291ABF" w:rsidP="00B32A19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91ABF" w:rsidRDefault="00291ABF" w:rsidP="00B32A19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91ABF" w:rsidRDefault="00291ABF" w:rsidP="00B32A19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91ABF" w:rsidRDefault="00291ABF" w:rsidP="00B32A19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91ABF" w:rsidRDefault="00291ABF" w:rsidP="00B32A19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91ABF" w:rsidRDefault="00291ABF" w:rsidP="00B32A19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91ABF" w:rsidRDefault="00291ABF" w:rsidP="00B32A19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91ABF" w:rsidRDefault="00291ABF" w:rsidP="00B32A19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91ABF" w:rsidRDefault="00291ABF" w:rsidP="00B32A19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291ABF" w:rsidTr="00B32A19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i/>
                <w:color w:val="000000"/>
                <w:u w:val="single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291ABF" w:rsidRDefault="00291ABF" w:rsidP="00B32A19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291ABF" w:rsidTr="00B32A19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ABF" w:rsidRDefault="00291ABF" w:rsidP="00B32A19">
            <w:pP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291ABF" w:rsidRDefault="00291ABF" w:rsidP="00291ABF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291ABF" w:rsidTr="00B32A1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F" w:rsidRDefault="00291ABF" w:rsidP="00B32A1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291ABF" w:rsidRDefault="00291ABF" w:rsidP="00291ABF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5A7004" w:rsidRDefault="005A7004"/>
    <w:sectPr w:rsidR="005A7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5E7"/>
    <w:rsid w:val="00003EEA"/>
    <w:rsid w:val="00263D06"/>
    <w:rsid w:val="00291ABF"/>
    <w:rsid w:val="005A7004"/>
    <w:rsid w:val="008635E7"/>
    <w:rsid w:val="00C90170"/>
    <w:rsid w:val="00CA6F40"/>
    <w:rsid w:val="00D8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A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A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A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A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2020-05-18T18:21:00Z</dcterms:created>
  <dcterms:modified xsi:type="dcterms:W3CDTF">2020-05-19T08:49:00Z</dcterms:modified>
</cp:coreProperties>
</file>