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27364F" w:rsidRDefault="00914DF9" w:rsidP="008B6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21</w:t>
      </w:r>
      <w:r w:rsidR="008B6917" w:rsidRPr="0027364F">
        <w:rPr>
          <w:rFonts w:ascii="Times New Roman" w:hAnsi="Times New Roman" w:cs="Times New Roman"/>
          <w:sz w:val="24"/>
          <w:szCs w:val="24"/>
        </w:rPr>
        <w:t>.0</w:t>
      </w:r>
      <w:r w:rsidR="006239F6" w:rsidRPr="0027364F">
        <w:rPr>
          <w:rFonts w:ascii="Times New Roman" w:hAnsi="Times New Roman" w:cs="Times New Roman"/>
          <w:sz w:val="24"/>
          <w:szCs w:val="24"/>
        </w:rPr>
        <w:t>5</w:t>
      </w:r>
      <w:r w:rsidR="008B6917" w:rsidRPr="0027364F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27364F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27364F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27364F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27364F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27364F" w:rsidRDefault="003416EE" w:rsidP="00A77CB2">
      <w:pPr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992"/>
        <w:gridCol w:w="3685"/>
        <w:gridCol w:w="1985"/>
        <w:gridCol w:w="2126"/>
      </w:tblGrid>
      <w:tr w:rsidR="008B6917" w:rsidRPr="0027364F" w:rsidTr="00190B3A">
        <w:tc>
          <w:tcPr>
            <w:tcW w:w="1476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  <w:gridSpan w:val="2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6600B" w:rsidRPr="0027364F" w:rsidTr="00190B3A">
        <w:tc>
          <w:tcPr>
            <w:tcW w:w="1476" w:type="dxa"/>
          </w:tcPr>
          <w:p w:rsidR="0016600B" w:rsidRPr="0027364F" w:rsidRDefault="00914DF9" w:rsidP="00A77C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6239F6"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16600B"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3027" w:type="dxa"/>
          </w:tcPr>
          <w:p w:rsidR="0016600B" w:rsidRPr="0027364F" w:rsidRDefault="00914DF9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01" w:type="dxa"/>
          </w:tcPr>
          <w:p w:rsidR="0016600B" w:rsidRPr="0027364F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ED4636" w:rsidRPr="00190B3A" w:rsidRDefault="00914DF9" w:rsidP="00190B3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 xml:space="preserve">Кто не выполнил итоговую контрольную работу или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>может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 xml:space="preserve"> сомневается выполняем. </w:t>
            </w:r>
            <w:r w:rsidRPr="00914DF9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 xml:space="preserve">Кто </w:t>
            </w:r>
            <w:proofErr w:type="gramStart"/>
            <w:r w:rsidRPr="00914DF9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выполнил тот сегодня отдыхает</w:t>
            </w:r>
            <w:proofErr w:type="gramEnd"/>
            <w:r w:rsidRPr="00914DF9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.</w:t>
            </w:r>
            <w:r w:rsidR="002A26EF"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 xml:space="preserve"> См. ниже</w:t>
            </w:r>
          </w:p>
        </w:tc>
        <w:tc>
          <w:tcPr>
            <w:tcW w:w="1985" w:type="dxa"/>
          </w:tcPr>
          <w:p w:rsidR="0016600B" w:rsidRPr="0027364F" w:rsidRDefault="0016600B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00B" w:rsidRPr="0027364F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EC3" w:rsidRPr="0027364F" w:rsidTr="00197968">
        <w:tc>
          <w:tcPr>
            <w:tcW w:w="14992" w:type="dxa"/>
            <w:gridSpan w:val="7"/>
          </w:tcPr>
          <w:p w:rsidR="0027364F" w:rsidRPr="0027364F" w:rsidRDefault="0027364F" w:rsidP="00273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математике 7 класс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  <w:p w:rsidR="0027364F" w:rsidRPr="0027364F" w:rsidRDefault="00730D05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189pt;margin-top:12.6pt;width:9pt;height:30.65pt;z-index:251660288"/>
              </w:pic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     2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+ 3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) – (</w:t>
            </w:r>
            <w:proofErr w:type="spellStart"/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у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Решите систему уравнений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9;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3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+ 7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- 1.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а) Постройте график функции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+ 2.  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 б) Определите, проходит ли график функции через точку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(- 10; - 18).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множители:       а) 3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9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Start"/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)    х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25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 послано три сообщения объемом  600 килобайт. Объем первого сообщения на 300 килобайт меньше объема третьего сообщения и в 3 раза меньше объема второго. Найдите объем каждого сообщения.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Сумма вертикальных углов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AND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CNB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, образованных при пересечении прямых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CD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, равна 208º . Найдите угол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ANC</w:t>
            </w:r>
          </w:p>
          <w:p w:rsidR="0027364F" w:rsidRPr="0027364F" w:rsidRDefault="0027364F" w:rsidP="0027364F">
            <w:pPr>
              <w:pStyle w:val="aa"/>
              <w:numPr>
                <w:ilvl w:val="0"/>
                <w:numId w:val="5"/>
              </w:numPr>
              <w:rPr>
                <w:szCs w:val="24"/>
              </w:rPr>
            </w:pPr>
            <w:r w:rsidRPr="0027364F">
              <w:rPr>
                <w:szCs w:val="24"/>
              </w:rPr>
              <w:t>Угол, противолежащий  основанию равнобедренного треугольника, равен 120°.  Высота, проведенная к боковой стороне, равна 8 см. Найдите основание этого треугольника.</w:t>
            </w:r>
          </w:p>
          <w:p w:rsidR="0027364F" w:rsidRDefault="0027364F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DF9" w:rsidRDefault="00914DF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Pr="0027364F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64F" w:rsidRPr="0027364F" w:rsidRDefault="0027364F" w:rsidP="00273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Итоговая контрольная работа по математике 7 класс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   (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4)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(у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+ 2) – (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– 2)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7364F" w:rsidRPr="0027364F" w:rsidRDefault="00730D05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87" style="position:absolute;left:0;text-align:left;margin-left:198pt;margin-top:1.45pt;width:9pt;height:24.25pt;z-index:251661312"/>
              </w:pic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Решите систему уравнений</w:t>
            </w:r>
            <w:proofErr w:type="gramStart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+ 8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- 6; 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5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 12.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а) Постройте график функции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- 2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-  2.  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б) Определите, проходит ли график функции через точку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(10; - 20).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множители:    а)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+ 4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ху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б) 100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Три бригады рабочих изготовили за смену 100 деталей. Вторая бригада изготовила на 5 деталей больше, чем первая бригада, и на 15 деталей больше, чем третья. Сколько деталей изготовила каждая бригада?</w:t>
            </w:r>
          </w:p>
          <w:p w:rsidR="00F31FE9" w:rsidRDefault="00F31FE9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Сумма вертикальных углов </w:t>
            </w:r>
            <w:proofErr w:type="gramStart"/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МОЕ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, образованных при пересечении прямых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MC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равна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204° . Найдите угол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MOD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Высота, проведенная к основанию равнобедренного треугольника, равна 8,2 см, а боковая</w:t>
            </w:r>
          </w:p>
          <w:p w:rsidR="00A91EC3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сторона треугольника равна 16,4 см. Найдите углы этого треугольника.</w:t>
            </w:r>
          </w:p>
        </w:tc>
      </w:tr>
      <w:tr w:rsidR="0027364F" w:rsidRPr="0027364F" w:rsidTr="00197968">
        <w:tc>
          <w:tcPr>
            <w:tcW w:w="14992" w:type="dxa"/>
            <w:gridSpan w:val="7"/>
          </w:tcPr>
          <w:p w:rsidR="0027364F" w:rsidRPr="0027364F" w:rsidRDefault="0027364F" w:rsidP="0027364F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2A26EF" w:rsidRPr="0027364F" w:rsidTr="002A26EF">
        <w:tc>
          <w:tcPr>
            <w:tcW w:w="7196" w:type="dxa"/>
            <w:gridSpan w:val="4"/>
          </w:tcPr>
          <w:p w:rsidR="002A26EF" w:rsidRPr="0027364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66975" cy="4385733"/>
                  <wp:effectExtent l="19050" t="0" r="9525" b="0"/>
                  <wp:docPr id="1" name="Рисунок 1" descr="C:\Users\Gera\Desktop\20200507_165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ra\Desktop\20200507_165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378" cy="4391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</w:tcPr>
          <w:p w:rsid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  <w:highlight w:val="yellow"/>
              </w:rPr>
              <w:t xml:space="preserve">Вариант </w:t>
            </w:r>
            <w:r w:rsidRPr="002A26EF">
              <w:rPr>
                <w:color w:val="000000"/>
                <w:highlight w:val="yellow"/>
                <w:lang w:val="en-US"/>
              </w:rPr>
              <w:t>I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 xml:space="preserve">Алиев </w:t>
            </w:r>
            <w:proofErr w:type="spellStart"/>
            <w:r w:rsidRPr="002A26EF">
              <w:rPr>
                <w:color w:val="000000"/>
              </w:rPr>
              <w:t>Анвар</w:t>
            </w:r>
            <w:proofErr w:type="spellEnd"/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>Клименко Софья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proofErr w:type="spellStart"/>
            <w:r w:rsidRPr="002A26EF">
              <w:rPr>
                <w:color w:val="000000"/>
              </w:rPr>
              <w:t>Обрезанова</w:t>
            </w:r>
            <w:proofErr w:type="spellEnd"/>
            <w:r w:rsidRPr="002A26EF">
              <w:rPr>
                <w:color w:val="000000"/>
              </w:rPr>
              <w:t xml:space="preserve"> Виктория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>Попов Дмитрий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>Сабинина Алиса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  <w:highlight w:val="yellow"/>
              </w:rPr>
              <w:t xml:space="preserve">Вариант </w:t>
            </w:r>
            <w:r w:rsidRPr="002A26EF">
              <w:rPr>
                <w:color w:val="000000"/>
                <w:highlight w:val="yellow"/>
                <w:lang w:val="en-US"/>
              </w:rPr>
              <w:t>II</w:t>
            </w:r>
          </w:p>
          <w:p w:rsidR="002A26EF" w:rsidRPr="002A26EF" w:rsidRDefault="002A26EF" w:rsidP="002A26EF">
            <w:pPr>
              <w:rPr>
                <w:sz w:val="24"/>
                <w:szCs w:val="24"/>
              </w:rPr>
            </w:pP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Ибрагимова Лолита</w:t>
            </w: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Макаров Егор</w:t>
            </w: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Попов Артем</w:t>
            </w: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Ряднова Анна</w:t>
            </w:r>
          </w:p>
          <w:p w:rsidR="002A26EF" w:rsidRPr="002A26EF" w:rsidRDefault="002A26EF" w:rsidP="002A26EF"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Сабинин Егор</w:t>
            </w:r>
          </w:p>
        </w:tc>
        <w:tc>
          <w:tcPr>
            <w:tcW w:w="2126" w:type="dxa"/>
          </w:tcPr>
          <w:p w:rsidR="002A26EF" w:rsidRPr="0027364F" w:rsidRDefault="002A26E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636" w:rsidRPr="0027364F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36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4636" w:rsidRPr="0027364F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27364F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64F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27364F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27364F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27364F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27364F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27364F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273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27364F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27364F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95DF7"/>
    <w:rsid w:val="000C664C"/>
    <w:rsid w:val="000F7B07"/>
    <w:rsid w:val="0012307C"/>
    <w:rsid w:val="001369D5"/>
    <w:rsid w:val="0016600B"/>
    <w:rsid w:val="00190B3A"/>
    <w:rsid w:val="00197968"/>
    <w:rsid w:val="00213742"/>
    <w:rsid w:val="00252E6F"/>
    <w:rsid w:val="0027364F"/>
    <w:rsid w:val="002A26EF"/>
    <w:rsid w:val="00307608"/>
    <w:rsid w:val="003416EE"/>
    <w:rsid w:val="003F1D53"/>
    <w:rsid w:val="004C0AB0"/>
    <w:rsid w:val="005939FE"/>
    <w:rsid w:val="005C72EA"/>
    <w:rsid w:val="006239F6"/>
    <w:rsid w:val="0067459A"/>
    <w:rsid w:val="00722D6B"/>
    <w:rsid w:val="00730D05"/>
    <w:rsid w:val="0076315E"/>
    <w:rsid w:val="00774289"/>
    <w:rsid w:val="008969B3"/>
    <w:rsid w:val="008B6917"/>
    <w:rsid w:val="00914DF9"/>
    <w:rsid w:val="00925CE5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-tatn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2</cp:revision>
  <dcterms:created xsi:type="dcterms:W3CDTF">2020-05-20T13:26:00Z</dcterms:created>
  <dcterms:modified xsi:type="dcterms:W3CDTF">2020-05-20T13:26:00Z</dcterms:modified>
</cp:coreProperties>
</file>