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16" w:rsidRDefault="00193D16" w:rsidP="00193D1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Расписание занятий</w:t>
      </w:r>
    </w:p>
    <w:p w:rsidR="00193D16" w:rsidRDefault="00193D16" w:rsidP="00193D1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внеурочной деятельности в 1 - 4  классах </w:t>
      </w:r>
    </w:p>
    <w:p w:rsidR="00193D16" w:rsidRDefault="00193D16" w:rsidP="00193D1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МБОУ «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Нагорьевская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средняя </w:t>
      </w:r>
    </w:p>
    <w:p w:rsidR="00193D16" w:rsidRDefault="00193D16" w:rsidP="00193D1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общеобразовательная школа» с 06.04 по 30.04.2020 года</w:t>
      </w:r>
    </w:p>
    <w:tbl>
      <w:tblPr>
        <w:tblW w:w="1091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1701"/>
        <w:gridCol w:w="1843"/>
        <w:gridCol w:w="1843"/>
        <w:gridCol w:w="1984"/>
        <w:gridCol w:w="1843"/>
      </w:tblGrid>
      <w:tr w:rsidR="00193D16" w:rsidTr="00467148">
        <w:trPr>
          <w:trHeight w:val="251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D16" w:rsidRDefault="00193D16" w:rsidP="00467148">
            <w:pPr>
              <w:rPr>
                <w:b/>
                <w:bCs/>
              </w:rPr>
            </w:pPr>
            <w:r>
              <w:rPr>
                <w:b/>
                <w:bCs/>
              </w:rPr>
              <w:t>Дни</w:t>
            </w:r>
          </w:p>
          <w:p w:rsidR="00193D16" w:rsidRDefault="00193D16" w:rsidP="00467148">
            <w:pPr>
              <w:rPr>
                <w:b/>
                <w:bCs/>
              </w:rPr>
            </w:pPr>
            <w:r>
              <w:rPr>
                <w:b/>
                <w:bCs/>
              </w:rPr>
              <w:t>недели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16" w:rsidRDefault="00193D16" w:rsidP="00467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проведения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3D16" w:rsidRDefault="00193D16" w:rsidP="00467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</w:tr>
      <w:tr w:rsidR="00193D16" w:rsidTr="00467148">
        <w:trPr>
          <w:trHeight w:val="29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3D16" w:rsidRDefault="00193D16" w:rsidP="00467148">
            <w:pPr>
              <w:suppressAutoHyphens w:val="0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D16" w:rsidRDefault="00193D16" w:rsidP="00467148">
            <w:pPr>
              <w:suppressAutoHyphens w:val="0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D16" w:rsidRDefault="00193D16" w:rsidP="00467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3D16" w:rsidRDefault="00193D16" w:rsidP="00467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16" w:rsidRDefault="00193D16" w:rsidP="00467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D16" w:rsidRDefault="00193D16" w:rsidP="00467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193D16" w:rsidTr="00467148">
        <w:trPr>
          <w:trHeight w:val="32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93D16" w:rsidRDefault="00193D16" w:rsidP="00467148">
            <w:pPr>
              <w:rPr>
                <w:b/>
                <w:bCs/>
              </w:rPr>
            </w:pPr>
            <w:r>
              <w:rPr>
                <w:b/>
                <w:bCs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16" w:rsidRDefault="00193D16" w:rsidP="00467148">
            <w:pPr>
              <w:rPr>
                <w:bCs/>
                <w:vertAlign w:val="superscript"/>
              </w:rPr>
            </w:pPr>
            <w:r>
              <w:rPr>
                <w:bCs/>
              </w:rPr>
              <w:t>13</w:t>
            </w:r>
            <w:r>
              <w:rPr>
                <w:bCs/>
                <w:vertAlign w:val="superscript"/>
              </w:rPr>
              <w:t>05</w:t>
            </w:r>
            <w:r>
              <w:rPr>
                <w:bCs/>
              </w:rPr>
              <w:t>- 13</w:t>
            </w:r>
            <w:r>
              <w:rPr>
                <w:bCs/>
                <w:vertAlign w:val="superscript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D16" w:rsidRDefault="00193D16" w:rsidP="00467148">
            <w:pPr>
              <w:rPr>
                <w:bCs/>
                <w:color w:val="FF0000"/>
              </w:rPr>
            </w:pPr>
            <w:r>
              <w:rPr>
                <w:bCs/>
              </w:rPr>
              <w:t>Народные игры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D16" w:rsidRDefault="00193D16" w:rsidP="00467148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16" w:rsidRDefault="00193D16" w:rsidP="00467148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16" w:rsidRDefault="00193D16" w:rsidP="00467148">
            <w:pPr>
              <w:rPr>
                <w:bCs/>
                <w:color w:val="FF0000"/>
              </w:rPr>
            </w:pPr>
          </w:p>
          <w:p w:rsidR="00193D16" w:rsidRDefault="00193D16" w:rsidP="00467148">
            <w:pPr>
              <w:rPr>
                <w:bCs/>
                <w:color w:val="FF0000"/>
              </w:rPr>
            </w:pPr>
          </w:p>
        </w:tc>
      </w:tr>
      <w:tr w:rsidR="00193D16" w:rsidTr="00467148">
        <w:trPr>
          <w:trHeight w:val="238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93D16" w:rsidRDefault="00193D16" w:rsidP="00467148">
            <w:pPr>
              <w:suppressAutoHyphens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D16" w:rsidRDefault="00193D16" w:rsidP="00467148">
            <w:pPr>
              <w:rPr>
                <w:bCs/>
                <w:vertAlign w:val="superscript"/>
              </w:rPr>
            </w:pPr>
            <w:r>
              <w:rPr>
                <w:bCs/>
              </w:rPr>
              <w:t>14</w:t>
            </w:r>
            <w:r>
              <w:rPr>
                <w:bCs/>
                <w:vertAlign w:val="superscript"/>
              </w:rPr>
              <w:t>25</w:t>
            </w:r>
            <w:r>
              <w:rPr>
                <w:bCs/>
              </w:rPr>
              <w:t xml:space="preserve"> - 14</w:t>
            </w:r>
            <w:r>
              <w:rPr>
                <w:bCs/>
                <w:vertAlign w:val="superscript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3D16" w:rsidRDefault="00193D16" w:rsidP="00467148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93D16" w:rsidRPr="00CE6811" w:rsidRDefault="00193D16" w:rsidP="00467148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D16" w:rsidRPr="00CE6811" w:rsidRDefault="00193D16" w:rsidP="00467148">
            <w:pPr>
              <w:rPr>
                <w:bCs/>
              </w:rPr>
            </w:pPr>
            <w:r w:rsidRPr="00CE6811">
              <w:t>Народные 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D16" w:rsidRPr="00CE6811" w:rsidRDefault="00193D16" w:rsidP="00467148">
            <w:pPr>
              <w:rPr>
                <w:bCs/>
              </w:rPr>
            </w:pPr>
            <w:r w:rsidRPr="00CE6811">
              <w:rPr>
                <w:bCs/>
              </w:rPr>
              <w:t xml:space="preserve">Литературный   </w:t>
            </w:r>
          </w:p>
        </w:tc>
      </w:tr>
      <w:tr w:rsidR="00193D16" w:rsidTr="00467148">
        <w:trPr>
          <w:trHeight w:val="70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D16" w:rsidRDefault="00193D16" w:rsidP="00467148">
            <w:pPr>
              <w:suppressAutoHyphens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D16" w:rsidRDefault="00193D16" w:rsidP="00467148">
            <w:pPr>
              <w:rPr>
                <w:bCs/>
                <w:vertAlign w:val="superscript"/>
              </w:rPr>
            </w:pPr>
            <w:r>
              <w:rPr>
                <w:bCs/>
              </w:rPr>
              <w:t>14</w:t>
            </w:r>
            <w:r>
              <w:rPr>
                <w:bCs/>
                <w:vertAlign w:val="superscript"/>
              </w:rPr>
              <w:t>25</w:t>
            </w:r>
            <w:r>
              <w:rPr>
                <w:bCs/>
              </w:rPr>
              <w:t xml:space="preserve"> - 14</w:t>
            </w:r>
            <w:r>
              <w:rPr>
                <w:bCs/>
                <w:vertAlign w:val="superscript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3D16" w:rsidRDefault="00193D16" w:rsidP="00467148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93D16" w:rsidRPr="00CE6811" w:rsidRDefault="00193D16" w:rsidP="00467148">
            <w:pPr>
              <w:rPr>
                <w:bCs/>
              </w:rPr>
            </w:pPr>
            <w:r w:rsidRPr="00CE6811">
              <w:rPr>
                <w:bCs/>
              </w:rPr>
              <w:t>Занимательная 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D16" w:rsidRPr="00CE6811" w:rsidRDefault="00193D16" w:rsidP="00467148">
            <w:pPr>
              <w:rPr>
                <w:bCs/>
              </w:rPr>
            </w:pPr>
            <w:proofErr w:type="spellStart"/>
            <w:r w:rsidRPr="00CE6811">
              <w:rPr>
                <w:bCs/>
              </w:rPr>
              <w:t>Белгородоведение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D16" w:rsidRPr="00CE6811" w:rsidRDefault="00193D16" w:rsidP="00467148">
            <w:pPr>
              <w:rPr>
                <w:bCs/>
              </w:rPr>
            </w:pPr>
          </w:p>
        </w:tc>
      </w:tr>
      <w:tr w:rsidR="00193D16" w:rsidTr="00467148">
        <w:trPr>
          <w:trHeight w:val="38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D16" w:rsidRDefault="00193D16" w:rsidP="00467148">
            <w:pPr>
              <w:rPr>
                <w:b/>
                <w:bCs/>
              </w:rPr>
            </w:pPr>
            <w:r>
              <w:rPr>
                <w:b/>
                <w:bCs/>
              </w:rPr>
              <w:t>вторник</w:t>
            </w:r>
          </w:p>
          <w:p w:rsidR="00193D16" w:rsidRDefault="00193D16" w:rsidP="00467148">
            <w:pPr>
              <w:spacing w:line="480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16" w:rsidRDefault="00193D16" w:rsidP="00467148">
            <w:pPr>
              <w:rPr>
                <w:bCs/>
              </w:rPr>
            </w:pPr>
            <w:r>
              <w:rPr>
                <w:bCs/>
              </w:rPr>
              <w:t>14</w:t>
            </w:r>
            <w:r>
              <w:rPr>
                <w:bCs/>
                <w:vertAlign w:val="superscript"/>
              </w:rPr>
              <w:t>05</w:t>
            </w:r>
            <w:r>
              <w:rPr>
                <w:bCs/>
              </w:rPr>
              <w:t xml:space="preserve">- 14 </w:t>
            </w:r>
            <w:r>
              <w:rPr>
                <w:bCs/>
                <w:vertAlign w:val="superscript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D16" w:rsidRDefault="00193D16" w:rsidP="00467148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D16" w:rsidRPr="00CE6811" w:rsidRDefault="00193D16" w:rsidP="00467148">
            <w:pPr>
              <w:rPr>
                <w:bCs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D16" w:rsidRPr="00CE6811" w:rsidRDefault="00193D16" w:rsidP="00467148">
            <w:pPr>
              <w:rPr>
                <w:bCs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16" w:rsidRPr="00CE6811" w:rsidRDefault="00193D16" w:rsidP="00467148">
            <w:pPr>
              <w:pStyle w:val="a3"/>
              <w:rPr>
                <w:bCs/>
                <w:color w:val="FF0000"/>
              </w:rPr>
            </w:pPr>
            <w:r w:rsidRPr="00CE6811">
              <w:rPr>
                <w:rFonts w:ascii="Times New Roman" w:hAnsi="Times New Roman"/>
                <w:sz w:val="24"/>
                <w:szCs w:val="24"/>
                <w:lang w:val="ru-RU"/>
              </w:rPr>
              <w:t>Народные игры</w:t>
            </w:r>
          </w:p>
        </w:tc>
      </w:tr>
      <w:tr w:rsidR="00193D16" w:rsidTr="00467148">
        <w:trPr>
          <w:trHeight w:val="49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D16" w:rsidRDefault="00193D16" w:rsidP="00467148">
            <w:pPr>
              <w:suppressAutoHyphens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D16" w:rsidRPr="00E37585" w:rsidRDefault="00193D16" w:rsidP="00467148">
            <w:pPr>
              <w:rPr>
                <w:bCs/>
                <w:vertAlign w:val="superscript"/>
              </w:rPr>
            </w:pPr>
            <w:r>
              <w:rPr>
                <w:bCs/>
              </w:rPr>
              <w:t>14</w:t>
            </w:r>
            <w:r>
              <w:rPr>
                <w:bCs/>
                <w:vertAlign w:val="superscript"/>
              </w:rPr>
              <w:t>05</w:t>
            </w:r>
            <w:r>
              <w:rPr>
                <w:bCs/>
              </w:rPr>
              <w:t xml:space="preserve">- 14 </w:t>
            </w:r>
            <w:r>
              <w:rPr>
                <w:bCs/>
                <w:vertAlign w:val="superscript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3D16" w:rsidRDefault="00193D16" w:rsidP="00467148">
            <w:pPr>
              <w:rPr>
                <w:bCs/>
              </w:rPr>
            </w:pPr>
            <w:r>
              <w:rPr>
                <w:bCs/>
              </w:rPr>
              <w:t xml:space="preserve">Занимательная лингвистика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3D16" w:rsidRPr="00CE6811" w:rsidRDefault="00193D16" w:rsidP="00467148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D16" w:rsidRPr="00CE6811" w:rsidRDefault="00193D16" w:rsidP="00467148">
            <w:pPr>
              <w:rPr>
                <w:bCs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D16" w:rsidRPr="00CE6811" w:rsidRDefault="00193D16" w:rsidP="00467148">
            <w:pPr>
              <w:rPr>
                <w:bCs/>
                <w:color w:val="FF0000"/>
              </w:rPr>
            </w:pPr>
          </w:p>
        </w:tc>
      </w:tr>
      <w:tr w:rsidR="00193D16" w:rsidTr="00467148">
        <w:trPr>
          <w:trHeight w:val="41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D16" w:rsidRDefault="00193D16" w:rsidP="00467148">
            <w:pPr>
              <w:suppressAutoHyphens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16" w:rsidRDefault="00193D16" w:rsidP="00467148">
            <w:pPr>
              <w:rPr>
                <w:bCs/>
              </w:rPr>
            </w:pPr>
            <w:r>
              <w:rPr>
                <w:bCs/>
              </w:rPr>
              <w:t>14</w:t>
            </w:r>
            <w:r>
              <w:rPr>
                <w:bCs/>
                <w:vertAlign w:val="superscript"/>
              </w:rPr>
              <w:t>05</w:t>
            </w:r>
            <w:r>
              <w:rPr>
                <w:bCs/>
              </w:rPr>
              <w:t xml:space="preserve">- 14 </w:t>
            </w:r>
            <w:r>
              <w:rPr>
                <w:bCs/>
                <w:vertAlign w:val="superscript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D16" w:rsidRDefault="00193D16" w:rsidP="00467148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3D16" w:rsidRPr="00CE6811" w:rsidRDefault="00193D16" w:rsidP="00467148">
            <w:pPr>
              <w:rPr>
                <w:bCs/>
              </w:rPr>
            </w:pPr>
            <w:r w:rsidRPr="00CE6811">
              <w:rPr>
                <w:bCs/>
              </w:rPr>
              <w:t>Я - пешеход и пассажир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D16" w:rsidRPr="00CE6811" w:rsidRDefault="00193D16" w:rsidP="00467148">
            <w:pPr>
              <w:rPr>
                <w:bCs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D16" w:rsidRPr="00CE6811" w:rsidRDefault="00193D16" w:rsidP="00467148">
            <w:pPr>
              <w:rPr>
                <w:bCs/>
                <w:color w:val="FF0000"/>
              </w:rPr>
            </w:pPr>
          </w:p>
        </w:tc>
      </w:tr>
      <w:tr w:rsidR="00193D16" w:rsidTr="00467148">
        <w:trPr>
          <w:trHeight w:val="13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D16" w:rsidRDefault="00193D16" w:rsidP="00467148">
            <w:pPr>
              <w:suppressAutoHyphens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16" w:rsidRDefault="00193D16" w:rsidP="00467148">
            <w:pPr>
              <w:rPr>
                <w:bCs/>
              </w:rPr>
            </w:pPr>
            <w:r>
              <w:rPr>
                <w:bCs/>
              </w:rPr>
              <w:t>14</w:t>
            </w:r>
            <w:r>
              <w:rPr>
                <w:bCs/>
                <w:vertAlign w:val="superscript"/>
              </w:rPr>
              <w:t>25-</w:t>
            </w:r>
            <w:r>
              <w:rPr>
                <w:bCs/>
              </w:rPr>
              <w:t>14</w:t>
            </w:r>
            <w:r>
              <w:rPr>
                <w:bCs/>
                <w:vertAlign w:val="superscript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3D16" w:rsidRDefault="00193D16" w:rsidP="00467148">
            <w:pPr>
              <w:rPr>
                <w:bCs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3D16" w:rsidRPr="00CE6811" w:rsidRDefault="00193D16" w:rsidP="00467148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D16" w:rsidRPr="00CE6811" w:rsidRDefault="00193D16" w:rsidP="00467148">
            <w:pPr>
              <w:rPr>
                <w:bCs/>
              </w:rPr>
            </w:pPr>
            <w:r w:rsidRPr="00644FEA">
              <w:rPr>
                <w:bCs/>
              </w:rPr>
              <w:t>Шашки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D16" w:rsidRPr="00CE6811" w:rsidRDefault="00193D16" w:rsidP="00467148">
            <w:pPr>
              <w:rPr>
                <w:bCs/>
                <w:color w:val="FF0000"/>
              </w:rPr>
            </w:pPr>
            <w:r w:rsidRPr="00CE6811">
              <w:rPr>
                <w:bCs/>
              </w:rPr>
              <w:t>Я - пешеход и пассажир</w:t>
            </w:r>
          </w:p>
        </w:tc>
      </w:tr>
      <w:tr w:rsidR="00193D16" w:rsidTr="00467148">
        <w:trPr>
          <w:trHeight w:val="69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16" w:rsidRDefault="00193D16" w:rsidP="00467148">
            <w:pPr>
              <w:rPr>
                <w:b/>
                <w:bCs/>
              </w:rPr>
            </w:pPr>
            <w:r>
              <w:rPr>
                <w:b/>
                <w:bCs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3D16" w:rsidRDefault="00193D16" w:rsidP="00467148">
            <w:pPr>
              <w:rPr>
                <w:bCs/>
              </w:rPr>
            </w:pPr>
            <w:r>
              <w:rPr>
                <w:bCs/>
              </w:rPr>
              <w:t>14</w:t>
            </w:r>
            <w:r>
              <w:rPr>
                <w:bCs/>
                <w:vertAlign w:val="superscript"/>
              </w:rPr>
              <w:t>05</w:t>
            </w:r>
            <w:r>
              <w:rPr>
                <w:bCs/>
              </w:rPr>
              <w:t xml:space="preserve">- 14 </w:t>
            </w:r>
            <w:r>
              <w:rPr>
                <w:bCs/>
                <w:vertAlign w:val="superscript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93D16" w:rsidRDefault="00193D16" w:rsidP="00467148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93D16" w:rsidRPr="00CE6811" w:rsidRDefault="00193D16" w:rsidP="00467148">
            <w:pPr>
              <w:rPr>
                <w:bCs/>
              </w:rPr>
            </w:pPr>
            <w:r w:rsidRPr="00CE6811">
              <w:t>Экономика: первые шаги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3D16" w:rsidRPr="00CE6811" w:rsidRDefault="00193D16" w:rsidP="00467148">
            <w:pPr>
              <w:rPr>
                <w:bCs/>
                <w:color w:val="FF0000"/>
              </w:rPr>
            </w:pPr>
            <w:r w:rsidRPr="00CE6811">
              <w:rPr>
                <w:bCs/>
              </w:rPr>
              <w:t>Тропа экологических исследований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3D16" w:rsidRPr="00CE6811" w:rsidRDefault="00193D16" w:rsidP="00467148">
            <w:pPr>
              <w:rPr>
                <w:bCs/>
                <w:color w:val="FF0000"/>
              </w:rPr>
            </w:pPr>
            <w:r w:rsidRPr="00CE6811">
              <w:rPr>
                <w:bCs/>
              </w:rPr>
              <w:t>Волшебные превращения</w:t>
            </w:r>
          </w:p>
        </w:tc>
      </w:tr>
      <w:tr w:rsidR="00193D16" w:rsidTr="00467148">
        <w:trPr>
          <w:trHeight w:val="151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16" w:rsidRDefault="00193D16" w:rsidP="00467148">
            <w:pPr>
              <w:rPr>
                <w:b/>
                <w:bCs/>
              </w:rPr>
            </w:pPr>
            <w:r>
              <w:rPr>
                <w:b/>
                <w:bCs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16" w:rsidRDefault="00193D16" w:rsidP="00467148">
            <w:pPr>
              <w:rPr>
                <w:bCs/>
              </w:rPr>
            </w:pPr>
            <w:r>
              <w:rPr>
                <w:bCs/>
              </w:rPr>
              <w:t>14</w:t>
            </w:r>
            <w:r>
              <w:rPr>
                <w:bCs/>
                <w:vertAlign w:val="superscript"/>
              </w:rPr>
              <w:t>25</w:t>
            </w:r>
            <w:r>
              <w:rPr>
                <w:bCs/>
              </w:rPr>
              <w:t>-14</w:t>
            </w:r>
            <w:r>
              <w:rPr>
                <w:bCs/>
                <w:vertAlign w:val="superscript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3D16" w:rsidRDefault="00193D16" w:rsidP="00467148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3D16" w:rsidRPr="00CE6811" w:rsidRDefault="00193D16" w:rsidP="00467148">
            <w:pPr>
              <w:rPr>
                <w:bCs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D16" w:rsidRPr="00CE6811" w:rsidRDefault="00193D16" w:rsidP="00467148">
            <w:pPr>
              <w:rPr>
                <w:bCs/>
                <w:color w:val="00B0F0"/>
              </w:rPr>
            </w:pPr>
            <w:r w:rsidRPr="00CE6811">
              <w:rPr>
                <w:bCs/>
                <w:color w:val="00B0F0"/>
              </w:rPr>
              <w:t>\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D16" w:rsidRPr="00CE6811" w:rsidRDefault="00193D16" w:rsidP="00467148">
            <w:pPr>
              <w:rPr>
                <w:bCs/>
              </w:rPr>
            </w:pPr>
            <w:r w:rsidRPr="00CE6811">
              <w:rPr>
                <w:bCs/>
              </w:rPr>
              <w:t xml:space="preserve">Гимнастика для ума </w:t>
            </w:r>
          </w:p>
        </w:tc>
      </w:tr>
      <w:tr w:rsidR="00193D16" w:rsidTr="00467148">
        <w:trPr>
          <w:trHeight w:val="44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D16" w:rsidRDefault="00193D16" w:rsidP="00467148">
            <w:pPr>
              <w:suppressAutoHyphens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16" w:rsidRDefault="00193D16" w:rsidP="00467148">
            <w:pPr>
              <w:rPr>
                <w:bCs/>
                <w:vertAlign w:val="superscript"/>
              </w:rPr>
            </w:pPr>
            <w:r>
              <w:rPr>
                <w:bCs/>
              </w:rPr>
              <w:t>14</w:t>
            </w:r>
            <w:r>
              <w:rPr>
                <w:bCs/>
                <w:vertAlign w:val="superscript"/>
              </w:rPr>
              <w:t>25</w:t>
            </w:r>
            <w:r>
              <w:rPr>
                <w:bCs/>
              </w:rPr>
              <w:t>-14</w:t>
            </w:r>
            <w:r>
              <w:rPr>
                <w:bCs/>
                <w:vertAlign w:val="superscript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3D16" w:rsidRDefault="00193D16" w:rsidP="00467148">
            <w:pPr>
              <w:rPr>
                <w:bCs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93D16" w:rsidRPr="00CE6811" w:rsidRDefault="00193D16" w:rsidP="00467148">
            <w:pPr>
              <w:rPr>
                <w:bCs/>
                <w:color w:val="FF0000"/>
              </w:rPr>
            </w:pPr>
            <w:r w:rsidRPr="00CE6811">
              <w:rPr>
                <w:bCs/>
              </w:rPr>
              <w:t>Народные 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D16" w:rsidRPr="00CE6811" w:rsidRDefault="00193D16" w:rsidP="00467148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D16" w:rsidRPr="00CE6811" w:rsidRDefault="00193D16" w:rsidP="00467148">
            <w:pPr>
              <w:rPr>
                <w:bCs/>
                <w:color w:val="FF0000"/>
              </w:rPr>
            </w:pPr>
            <w:r w:rsidRPr="00CE6811">
              <w:rPr>
                <w:bCs/>
              </w:rPr>
              <w:t xml:space="preserve"> </w:t>
            </w:r>
          </w:p>
        </w:tc>
      </w:tr>
      <w:tr w:rsidR="00193D16" w:rsidTr="00467148">
        <w:trPr>
          <w:trHeight w:val="6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D16" w:rsidRDefault="00193D16" w:rsidP="00467148">
            <w:pPr>
              <w:rPr>
                <w:b/>
                <w:bCs/>
              </w:rPr>
            </w:pPr>
            <w:r>
              <w:rPr>
                <w:b/>
                <w:bCs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16" w:rsidRPr="00D90D71" w:rsidRDefault="00193D16" w:rsidP="00467148">
            <w:pPr>
              <w:rPr>
                <w:bCs/>
                <w:vertAlign w:val="superscript"/>
              </w:rPr>
            </w:pPr>
            <w:r>
              <w:rPr>
                <w:bCs/>
              </w:rPr>
              <w:t>14</w:t>
            </w:r>
            <w:r>
              <w:rPr>
                <w:bCs/>
                <w:vertAlign w:val="superscript"/>
              </w:rPr>
              <w:t>05</w:t>
            </w:r>
            <w:r>
              <w:rPr>
                <w:bCs/>
              </w:rPr>
              <w:t>-14</w:t>
            </w:r>
            <w:r>
              <w:rPr>
                <w:bCs/>
                <w:vertAlign w:val="superscript"/>
              </w:rPr>
              <w:t>3</w:t>
            </w:r>
            <w:r w:rsidRPr="00E37585">
              <w:rPr>
                <w:bCs/>
                <w:vertAlign w:val="superscript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3D16" w:rsidRDefault="00193D16" w:rsidP="00467148">
            <w:pPr>
              <w:rPr>
                <w:bCs/>
              </w:rPr>
            </w:pPr>
            <w:r>
              <w:rPr>
                <w:bCs/>
              </w:rPr>
              <w:t>Занимательная лингвистика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3D16" w:rsidRPr="00CE6811" w:rsidRDefault="00193D16" w:rsidP="00467148">
            <w:pPr>
              <w:rPr>
                <w:bCs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D16" w:rsidRPr="00CE6811" w:rsidRDefault="00193D16" w:rsidP="00467148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D16" w:rsidRPr="00CE6811" w:rsidRDefault="00193D16" w:rsidP="00467148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93D16" w:rsidTr="00467148">
        <w:trPr>
          <w:trHeight w:val="6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93D16" w:rsidRDefault="00193D16" w:rsidP="00467148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3D16" w:rsidRDefault="00193D16" w:rsidP="00467148">
            <w:pPr>
              <w:rPr>
                <w:bCs/>
              </w:rPr>
            </w:pPr>
            <w:r>
              <w:rPr>
                <w:bCs/>
              </w:rPr>
              <w:t>14</w:t>
            </w:r>
            <w:r>
              <w:rPr>
                <w:bCs/>
                <w:vertAlign w:val="superscript"/>
              </w:rPr>
              <w:t>25</w:t>
            </w:r>
            <w:r>
              <w:rPr>
                <w:bCs/>
              </w:rPr>
              <w:t>-14</w:t>
            </w:r>
            <w:r>
              <w:rPr>
                <w:bCs/>
                <w:vertAlign w:val="superscript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193D16" w:rsidRDefault="00193D16" w:rsidP="00467148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93D16" w:rsidRPr="00CE6811" w:rsidRDefault="00193D16" w:rsidP="00467148">
            <w:pPr>
              <w:rPr>
                <w:bCs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93D16" w:rsidRPr="00CE6811" w:rsidRDefault="00193D16" w:rsidP="00467148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93D16" w:rsidRPr="00CE6811" w:rsidRDefault="00193D16" w:rsidP="00467148">
            <w:pPr>
              <w:rPr>
                <w:rFonts w:asciiTheme="minorHAnsi" w:eastAsiaTheme="minorEastAsia" w:hAnsiTheme="minorHAnsi" w:cstheme="minorBidi"/>
                <w:lang w:eastAsia="ru-RU"/>
              </w:rPr>
            </w:pPr>
            <w:r w:rsidRPr="00CE6811">
              <w:rPr>
                <w:bCs/>
              </w:rPr>
              <w:t>Фольклорный</w:t>
            </w:r>
          </w:p>
        </w:tc>
      </w:tr>
    </w:tbl>
    <w:p w:rsidR="00193D16" w:rsidRDefault="00193D16" w:rsidP="00193D16">
      <w:pPr>
        <w:jc w:val="right"/>
        <w:rPr>
          <w:sz w:val="20"/>
          <w:szCs w:val="20"/>
        </w:rPr>
      </w:pPr>
    </w:p>
    <w:p w:rsidR="00193D16" w:rsidRDefault="00193D16" w:rsidP="00193D16">
      <w:pPr>
        <w:jc w:val="right"/>
        <w:rPr>
          <w:sz w:val="20"/>
          <w:szCs w:val="20"/>
        </w:rPr>
      </w:pPr>
    </w:p>
    <w:p w:rsidR="00193D16" w:rsidRDefault="00193D16" w:rsidP="00193D16">
      <w:pPr>
        <w:jc w:val="right"/>
        <w:rPr>
          <w:sz w:val="20"/>
          <w:szCs w:val="20"/>
        </w:rPr>
      </w:pPr>
    </w:p>
    <w:p w:rsidR="00193D16" w:rsidRDefault="00193D16" w:rsidP="00193D16">
      <w:pPr>
        <w:jc w:val="right"/>
        <w:rPr>
          <w:sz w:val="20"/>
          <w:szCs w:val="20"/>
        </w:rPr>
      </w:pPr>
    </w:p>
    <w:p w:rsidR="00193D16" w:rsidRDefault="00193D16" w:rsidP="00193D16">
      <w:pPr>
        <w:jc w:val="right"/>
        <w:rPr>
          <w:sz w:val="20"/>
          <w:szCs w:val="20"/>
        </w:rPr>
      </w:pPr>
    </w:p>
    <w:p w:rsidR="00193D16" w:rsidRDefault="00193D16" w:rsidP="00193D16">
      <w:pPr>
        <w:jc w:val="right"/>
        <w:rPr>
          <w:sz w:val="20"/>
          <w:szCs w:val="20"/>
        </w:rPr>
      </w:pPr>
    </w:p>
    <w:p w:rsidR="00193D16" w:rsidRDefault="00193D16" w:rsidP="00193D16">
      <w:pPr>
        <w:jc w:val="right"/>
        <w:rPr>
          <w:sz w:val="20"/>
          <w:szCs w:val="20"/>
        </w:rPr>
      </w:pPr>
    </w:p>
    <w:p w:rsidR="00193D16" w:rsidRDefault="00193D16" w:rsidP="00193D16">
      <w:pPr>
        <w:jc w:val="right"/>
        <w:rPr>
          <w:sz w:val="20"/>
          <w:szCs w:val="20"/>
        </w:rPr>
      </w:pPr>
    </w:p>
    <w:p w:rsidR="00193D16" w:rsidRDefault="00193D16" w:rsidP="00193D16">
      <w:pPr>
        <w:jc w:val="right"/>
        <w:rPr>
          <w:sz w:val="20"/>
          <w:szCs w:val="20"/>
        </w:rPr>
      </w:pPr>
    </w:p>
    <w:p w:rsidR="00193D16" w:rsidRDefault="00193D16" w:rsidP="00193D16">
      <w:pPr>
        <w:jc w:val="right"/>
        <w:rPr>
          <w:sz w:val="20"/>
          <w:szCs w:val="20"/>
        </w:rPr>
      </w:pPr>
    </w:p>
    <w:p w:rsidR="00193D16" w:rsidRDefault="00193D16" w:rsidP="00193D16">
      <w:pPr>
        <w:rPr>
          <w:sz w:val="20"/>
          <w:szCs w:val="20"/>
        </w:rPr>
      </w:pPr>
    </w:p>
    <w:p w:rsidR="00193D16" w:rsidRDefault="00193D16" w:rsidP="00193D16">
      <w:pPr>
        <w:jc w:val="right"/>
        <w:rPr>
          <w:sz w:val="20"/>
          <w:szCs w:val="20"/>
        </w:rPr>
      </w:pPr>
    </w:p>
    <w:p w:rsidR="00193D16" w:rsidRDefault="00193D16" w:rsidP="00193D16">
      <w:pPr>
        <w:jc w:val="right"/>
        <w:rPr>
          <w:sz w:val="20"/>
          <w:szCs w:val="20"/>
        </w:rPr>
      </w:pPr>
    </w:p>
    <w:p w:rsidR="00193D16" w:rsidRDefault="00193D16" w:rsidP="00193D16">
      <w:pPr>
        <w:jc w:val="right"/>
        <w:rPr>
          <w:sz w:val="20"/>
          <w:szCs w:val="20"/>
        </w:rPr>
      </w:pPr>
    </w:p>
    <w:p w:rsidR="00193D16" w:rsidRDefault="00193D16" w:rsidP="00193D16">
      <w:pPr>
        <w:jc w:val="right"/>
        <w:rPr>
          <w:sz w:val="20"/>
          <w:szCs w:val="20"/>
        </w:rPr>
      </w:pPr>
    </w:p>
    <w:p w:rsidR="00193D16" w:rsidRDefault="00193D16" w:rsidP="00193D16">
      <w:pPr>
        <w:jc w:val="right"/>
        <w:rPr>
          <w:sz w:val="20"/>
          <w:szCs w:val="20"/>
        </w:rPr>
      </w:pPr>
    </w:p>
    <w:p w:rsidR="00193D16" w:rsidRDefault="00193D16" w:rsidP="00193D16">
      <w:pPr>
        <w:jc w:val="right"/>
        <w:rPr>
          <w:sz w:val="20"/>
          <w:szCs w:val="20"/>
        </w:rPr>
      </w:pPr>
    </w:p>
    <w:p w:rsidR="00193D16" w:rsidRDefault="00193D16" w:rsidP="00193D16">
      <w:pPr>
        <w:jc w:val="right"/>
        <w:rPr>
          <w:sz w:val="20"/>
          <w:szCs w:val="20"/>
        </w:rPr>
      </w:pPr>
    </w:p>
    <w:p w:rsidR="00193D16" w:rsidRDefault="00193D16" w:rsidP="00193D16">
      <w:pPr>
        <w:jc w:val="right"/>
        <w:rPr>
          <w:sz w:val="20"/>
          <w:szCs w:val="20"/>
        </w:rPr>
      </w:pPr>
    </w:p>
    <w:p w:rsidR="00193D16" w:rsidRDefault="00193D16" w:rsidP="00193D16">
      <w:pPr>
        <w:jc w:val="right"/>
        <w:rPr>
          <w:sz w:val="20"/>
          <w:szCs w:val="20"/>
        </w:rPr>
      </w:pPr>
    </w:p>
    <w:p w:rsidR="00193D16" w:rsidRDefault="00193D16" w:rsidP="00193D16">
      <w:pPr>
        <w:jc w:val="right"/>
        <w:rPr>
          <w:sz w:val="20"/>
          <w:szCs w:val="20"/>
        </w:rPr>
      </w:pPr>
    </w:p>
    <w:p w:rsidR="00193D16" w:rsidRDefault="00193D16" w:rsidP="00193D16">
      <w:pPr>
        <w:rPr>
          <w:sz w:val="20"/>
          <w:szCs w:val="20"/>
        </w:rPr>
      </w:pPr>
    </w:p>
    <w:p w:rsidR="00193D16" w:rsidRDefault="00193D16" w:rsidP="00193D16">
      <w:pPr>
        <w:jc w:val="right"/>
        <w:rPr>
          <w:sz w:val="20"/>
          <w:szCs w:val="20"/>
        </w:rPr>
      </w:pPr>
    </w:p>
    <w:p w:rsidR="00193D16" w:rsidRDefault="00193D16" w:rsidP="00193D16">
      <w:pPr>
        <w:jc w:val="right"/>
        <w:rPr>
          <w:sz w:val="20"/>
          <w:szCs w:val="20"/>
        </w:rPr>
      </w:pPr>
    </w:p>
    <w:p w:rsidR="00193D16" w:rsidRDefault="00193D16" w:rsidP="00193D16">
      <w:pPr>
        <w:jc w:val="right"/>
        <w:rPr>
          <w:sz w:val="20"/>
          <w:szCs w:val="20"/>
        </w:rPr>
      </w:pPr>
    </w:p>
    <w:p w:rsidR="00193D16" w:rsidRDefault="00193D16" w:rsidP="00193D16">
      <w:pPr>
        <w:jc w:val="right"/>
        <w:rPr>
          <w:sz w:val="20"/>
          <w:szCs w:val="20"/>
        </w:rPr>
      </w:pPr>
    </w:p>
    <w:p w:rsidR="00193D16" w:rsidRDefault="00193D16" w:rsidP="00193D16">
      <w:pPr>
        <w:jc w:val="right"/>
        <w:rPr>
          <w:sz w:val="20"/>
          <w:szCs w:val="20"/>
        </w:rPr>
      </w:pPr>
    </w:p>
    <w:p w:rsidR="00193D16" w:rsidRDefault="00193D16" w:rsidP="00193D16">
      <w:pPr>
        <w:jc w:val="right"/>
        <w:rPr>
          <w:sz w:val="20"/>
          <w:szCs w:val="20"/>
        </w:rPr>
      </w:pPr>
    </w:p>
    <w:p w:rsidR="00193D16" w:rsidRDefault="00193D16" w:rsidP="00193D16">
      <w:pPr>
        <w:jc w:val="right"/>
        <w:rPr>
          <w:sz w:val="20"/>
          <w:szCs w:val="20"/>
        </w:rPr>
      </w:pPr>
    </w:p>
    <w:p w:rsidR="00193D16" w:rsidRDefault="00193D16" w:rsidP="00193D1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Расписание занятий внеурочной деятельности в 5-9 классах</w:t>
      </w:r>
    </w:p>
    <w:p w:rsidR="00193D16" w:rsidRDefault="00193D16" w:rsidP="00193D1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МБОУ «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Нагорьевская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средняя </w:t>
      </w:r>
    </w:p>
    <w:p w:rsidR="00193D16" w:rsidRPr="00CE6811" w:rsidRDefault="00193D16" w:rsidP="00193D1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общеобразовательная школа» с 06.04 по 30.04.2020 года</w:t>
      </w:r>
    </w:p>
    <w:tbl>
      <w:tblPr>
        <w:tblW w:w="1091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992"/>
        <w:gridCol w:w="1701"/>
        <w:gridCol w:w="1560"/>
        <w:gridCol w:w="1842"/>
        <w:gridCol w:w="1701"/>
        <w:gridCol w:w="1985"/>
      </w:tblGrid>
      <w:tr w:rsidR="00193D16" w:rsidTr="00467148">
        <w:trPr>
          <w:trHeight w:val="25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D16" w:rsidRDefault="00193D16" w:rsidP="00467148">
            <w:pPr>
              <w:rPr>
                <w:b/>
                <w:bCs/>
              </w:rPr>
            </w:pPr>
            <w:r>
              <w:rPr>
                <w:b/>
                <w:bCs/>
              </w:rPr>
              <w:t>Дни</w:t>
            </w:r>
          </w:p>
          <w:p w:rsidR="00193D16" w:rsidRDefault="00193D16" w:rsidP="00467148">
            <w:pPr>
              <w:rPr>
                <w:b/>
                <w:bCs/>
              </w:rPr>
            </w:pPr>
            <w:r>
              <w:rPr>
                <w:b/>
                <w:bCs/>
              </w:rPr>
              <w:t>недели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16" w:rsidRDefault="00193D16" w:rsidP="00467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проведения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3D16" w:rsidRDefault="00193D16" w:rsidP="00467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3D16" w:rsidRDefault="00193D16" w:rsidP="00467148">
            <w:pPr>
              <w:jc w:val="center"/>
              <w:rPr>
                <w:b/>
                <w:bCs/>
              </w:rPr>
            </w:pPr>
          </w:p>
        </w:tc>
      </w:tr>
      <w:tr w:rsidR="00193D16" w:rsidTr="00467148">
        <w:trPr>
          <w:trHeight w:val="29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3D16" w:rsidRDefault="00193D16" w:rsidP="00467148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D16" w:rsidRDefault="00193D16" w:rsidP="00467148">
            <w:pPr>
              <w:suppressAutoHyphens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D16" w:rsidRDefault="00193D16" w:rsidP="0046714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3D16" w:rsidRPr="005F3035" w:rsidRDefault="00193D16" w:rsidP="00467148">
            <w:pPr>
              <w:jc w:val="center"/>
              <w:rPr>
                <w:b/>
                <w:bCs/>
                <w:lang w:val="en-US"/>
              </w:rPr>
            </w:pPr>
            <w:r w:rsidRPr="005F3035">
              <w:rPr>
                <w:b/>
                <w:bCs/>
                <w:lang w:val="en-US"/>
              </w:rPr>
              <w:t>VI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16" w:rsidRDefault="00193D16" w:rsidP="0046714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D16" w:rsidRDefault="00193D16" w:rsidP="0046714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D16" w:rsidRDefault="00193D16" w:rsidP="00467148">
            <w:pPr>
              <w:ind w:left="-1809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           </w:t>
            </w:r>
            <w:r w:rsidRPr="005F3035"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Х</w:t>
            </w:r>
          </w:p>
        </w:tc>
      </w:tr>
      <w:tr w:rsidR="00193D16" w:rsidTr="00467148">
        <w:trPr>
          <w:trHeight w:val="3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D16" w:rsidRDefault="00193D16" w:rsidP="00467148">
            <w:pPr>
              <w:rPr>
                <w:b/>
                <w:bCs/>
              </w:rPr>
            </w:pPr>
            <w:r>
              <w:rPr>
                <w:b/>
                <w:bCs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D16" w:rsidRDefault="00193D16" w:rsidP="00467148">
            <w:pPr>
              <w:rPr>
                <w:bCs/>
              </w:rPr>
            </w:pPr>
            <w:r>
              <w:rPr>
                <w:bCs/>
              </w:rPr>
              <w:t>15</w:t>
            </w:r>
            <w:r>
              <w:rPr>
                <w:bCs/>
                <w:vertAlign w:val="superscript"/>
              </w:rPr>
              <w:t>00</w:t>
            </w:r>
            <w:r>
              <w:rPr>
                <w:bCs/>
              </w:rPr>
              <w:t>- 15</w:t>
            </w:r>
            <w:r>
              <w:rPr>
                <w:bCs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3D16" w:rsidRDefault="00193D16" w:rsidP="00467148">
            <w:pPr>
              <w:rPr>
                <w:bCs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93D16" w:rsidRDefault="00193D16" w:rsidP="00467148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D16" w:rsidRDefault="00193D16" w:rsidP="00467148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3D16" w:rsidRDefault="00193D16" w:rsidP="00467148">
            <w:pPr>
              <w:rPr>
                <w:bCs/>
              </w:rPr>
            </w:pPr>
            <w:r>
              <w:rPr>
                <w:bCs/>
              </w:rPr>
              <w:t>Основы  3D моделирования и создание 3D моделей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3D16" w:rsidRDefault="00193D16" w:rsidP="00467148">
            <w:pPr>
              <w:rPr>
                <w:bCs/>
                <w:color w:val="FF0000"/>
              </w:rPr>
            </w:pPr>
          </w:p>
        </w:tc>
      </w:tr>
      <w:tr w:rsidR="00193D16" w:rsidRPr="00FE1D8D" w:rsidTr="00467148">
        <w:trPr>
          <w:trHeight w:val="114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D16" w:rsidRDefault="00193D16" w:rsidP="00467148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D16" w:rsidRPr="00FE1D8D" w:rsidRDefault="00193D16" w:rsidP="00467148">
            <w:pPr>
              <w:rPr>
                <w:bCs/>
                <w:vertAlign w:val="superscript"/>
              </w:rPr>
            </w:pPr>
            <w:r w:rsidRPr="00FE1D8D">
              <w:rPr>
                <w:bCs/>
              </w:rPr>
              <w:t>15</w:t>
            </w:r>
            <w:r>
              <w:rPr>
                <w:bCs/>
                <w:vertAlign w:val="superscript"/>
              </w:rPr>
              <w:t>00</w:t>
            </w:r>
            <w:r>
              <w:rPr>
                <w:bCs/>
              </w:rPr>
              <w:t xml:space="preserve"> – 15</w:t>
            </w:r>
            <w:r>
              <w:rPr>
                <w:bCs/>
                <w:vertAlign w:val="superscript"/>
              </w:rPr>
              <w:t>3</w:t>
            </w:r>
            <w:r w:rsidRPr="00FE1D8D">
              <w:rPr>
                <w:bCs/>
                <w:vertAlign w:val="superscrip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3D16" w:rsidRPr="00CE6811" w:rsidRDefault="00193D16" w:rsidP="00467148">
            <w:pPr>
              <w:rPr>
                <w:bCs/>
              </w:rPr>
            </w:pPr>
            <w:r w:rsidRPr="00CE6811">
              <w:rPr>
                <w:bCs/>
              </w:rPr>
              <w:t>Литературный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93D16" w:rsidRPr="00CE6811" w:rsidRDefault="00193D16" w:rsidP="00467148">
            <w:pPr>
              <w:rPr>
                <w:bCs/>
              </w:rPr>
            </w:pPr>
            <w:r>
              <w:rPr>
                <w:bCs/>
              </w:rPr>
              <w:t xml:space="preserve">Основы </w:t>
            </w:r>
            <w:r w:rsidRPr="00CE6811">
              <w:rPr>
                <w:bCs/>
              </w:rPr>
              <w:t>здорового образа жизни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D16" w:rsidRPr="00CE6811" w:rsidRDefault="00193D16" w:rsidP="0046714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E681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Основы  3</w:t>
            </w:r>
            <w:r w:rsidRPr="00CE6811"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Pr="00CE681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моделирования и создание 3</w:t>
            </w:r>
            <w:r w:rsidRPr="00CE6811"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Pr="00CE681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моделей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3D16" w:rsidRPr="00FE1D8D" w:rsidRDefault="00193D16" w:rsidP="00467148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3D16" w:rsidRPr="00FE1D8D" w:rsidRDefault="00193D16" w:rsidP="00467148">
            <w:pPr>
              <w:rPr>
                <w:bCs/>
                <w:color w:val="FF0000"/>
              </w:rPr>
            </w:pPr>
          </w:p>
        </w:tc>
      </w:tr>
      <w:tr w:rsidR="00193D16" w:rsidRPr="00FE1D8D" w:rsidTr="00467148">
        <w:trPr>
          <w:trHeight w:val="3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D16" w:rsidRPr="00FE1D8D" w:rsidRDefault="00193D16" w:rsidP="00467148">
            <w:pPr>
              <w:rPr>
                <w:b/>
                <w:bCs/>
              </w:rPr>
            </w:pPr>
            <w:r w:rsidRPr="00FE1D8D">
              <w:rPr>
                <w:b/>
                <w:bCs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16" w:rsidRPr="00FE1D8D" w:rsidRDefault="00193D16" w:rsidP="00467148">
            <w:pPr>
              <w:rPr>
                <w:bCs/>
              </w:rPr>
            </w:pPr>
            <w:r w:rsidRPr="00FE1D8D">
              <w:rPr>
                <w:bCs/>
              </w:rPr>
              <w:t>15</w:t>
            </w:r>
            <w:r>
              <w:rPr>
                <w:bCs/>
                <w:vertAlign w:val="superscript"/>
              </w:rPr>
              <w:t>00</w:t>
            </w:r>
            <w:r w:rsidRPr="00FE1D8D">
              <w:rPr>
                <w:bCs/>
              </w:rPr>
              <w:t>-</w:t>
            </w:r>
          </w:p>
          <w:p w:rsidR="00193D16" w:rsidRPr="00FE1D8D" w:rsidRDefault="00193D16" w:rsidP="00467148">
            <w:pPr>
              <w:rPr>
                <w:bCs/>
              </w:rPr>
            </w:pPr>
            <w:r w:rsidRPr="00FE1D8D">
              <w:rPr>
                <w:bCs/>
              </w:rPr>
              <w:t>1</w:t>
            </w:r>
            <w:r>
              <w:rPr>
                <w:bCs/>
              </w:rPr>
              <w:t>5</w:t>
            </w:r>
            <w:r>
              <w:rPr>
                <w:bCs/>
                <w:vertAlign w:val="superscript"/>
              </w:rPr>
              <w:t>3</w:t>
            </w:r>
            <w:r w:rsidRPr="00FE1D8D">
              <w:rPr>
                <w:bCs/>
                <w:vertAlign w:val="superscript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D16" w:rsidRPr="00CE6811" w:rsidRDefault="00193D16" w:rsidP="00467148">
            <w:pPr>
              <w:rPr>
                <w:bCs/>
              </w:rPr>
            </w:pPr>
            <w:r w:rsidRPr="00CE6811">
              <w:rPr>
                <w:bCs/>
              </w:rPr>
              <w:t>Загадочная планета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D16" w:rsidRPr="00CE6811" w:rsidRDefault="00193D16" w:rsidP="00467148">
            <w:pPr>
              <w:rPr>
                <w:bCs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D16" w:rsidRPr="00CE6811" w:rsidRDefault="00193D16" w:rsidP="00467148">
            <w:pPr>
              <w:rPr>
                <w:bCs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D16" w:rsidRPr="00FE1D8D" w:rsidRDefault="00193D16" w:rsidP="00467148">
            <w:pPr>
              <w:rPr>
                <w:bCs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3D16" w:rsidRPr="00FE1D8D" w:rsidRDefault="00193D16" w:rsidP="00467148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93D16" w:rsidRPr="00FE1D8D" w:rsidTr="00467148">
        <w:trPr>
          <w:trHeight w:val="46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16" w:rsidRPr="00FE1D8D" w:rsidRDefault="00193D16" w:rsidP="00467148">
            <w:pPr>
              <w:rPr>
                <w:b/>
                <w:bCs/>
              </w:rPr>
            </w:pPr>
            <w:r w:rsidRPr="00FE1D8D">
              <w:rPr>
                <w:b/>
                <w:bCs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16" w:rsidRPr="00FE1D8D" w:rsidRDefault="00193D16" w:rsidP="00467148">
            <w:pPr>
              <w:rPr>
                <w:bCs/>
              </w:rPr>
            </w:pPr>
            <w:r w:rsidRPr="00FE1D8D">
              <w:rPr>
                <w:bCs/>
              </w:rPr>
              <w:t>15</w:t>
            </w:r>
            <w:r w:rsidRPr="00FE1D8D">
              <w:rPr>
                <w:bCs/>
                <w:vertAlign w:val="superscript"/>
              </w:rPr>
              <w:t>00</w:t>
            </w:r>
            <w:r w:rsidRPr="00FE1D8D">
              <w:rPr>
                <w:bCs/>
              </w:rPr>
              <w:t>-</w:t>
            </w:r>
          </w:p>
          <w:p w:rsidR="00193D16" w:rsidRPr="00FE1D8D" w:rsidRDefault="00193D16" w:rsidP="00467148">
            <w:pPr>
              <w:rPr>
                <w:bCs/>
              </w:rPr>
            </w:pPr>
            <w:r w:rsidRPr="00FE1D8D">
              <w:rPr>
                <w:bCs/>
              </w:rPr>
              <w:t>15</w:t>
            </w:r>
            <w:r>
              <w:rPr>
                <w:bCs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D16" w:rsidRPr="00CE6811" w:rsidRDefault="00193D16" w:rsidP="00467148">
            <w:pPr>
              <w:rPr>
                <w:bCs/>
              </w:rPr>
            </w:pPr>
          </w:p>
          <w:p w:rsidR="00193D16" w:rsidRPr="00CE6811" w:rsidRDefault="00193D16" w:rsidP="00467148">
            <w:pPr>
              <w:rPr>
                <w:bCs/>
              </w:rPr>
            </w:pPr>
            <w:r w:rsidRPr="00CE6811">
              <w:rPr>
                <w:bCs/>
              </w:rPr>
              <w:t>Спортивный марафон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D16" w:rsidRPr="00CE6811" w:rsidRDefault="00193D16" w:rsidP="00467148">
            <w:pPr>
              <w:rPr>
                <w:bCs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16" w:rsidRPr="00CE6811" w:rsidRDefault="00193D16" w:rsidP="00467148">
            <w:pPr>
              <w:rPr>
                <w:bCs/>
              </w:rPr>
            </w:pPr>
            <w:r w:rsidRPr="00CE6811">
              <w:rPr>
                <w:bCs/>
              </w:rPr>
              <w:t>Православная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D16" w:rsidRPr="00FE1D8D" w:rsidRDefault="00193D16" w:rsidP="00467148">
            <w:pPr>
              <w:rPr>
                <w:bCs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D16" w:rsidRPr="00FE1D8D" w:rsidRDefault="00193D16" w:rsidP="00467148">
            <w:pPr>
              <w:suppressAutoHyphens w:val="0"/>
              <w:rPr>
                <w:bCs/>
                <w:color w:val="FF0000"/>
              </w:rPr>
            </w:pPr>
          </w:p>
          <w:p w:rsidR="00193D16" w:rsidRPr="00FE1D8D" w:rsidRDefault="00193D16" w:rsidP="00467148">
            <w:pPr>
              <w:rPr>
                <w:bCs/>
                <w:color w:val="FF0000"/>
              </w:rPr>
            </w:pPr>
          </w:p>
        </w:tc>
      </w:tr>
      <w:tr w:rsidR="00193D16" w:rsidRPr="00FE1D8D" w:rsidTr="00467148">
        <w:trPr>
          <w:cantSplit/>
          <w:trHeight w:val="513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D16" w:rsidRPr="00FE1D8D" w:rsidRDefault="00193D16" w:rsidP="00467148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16" w:rsidRPr="00FE1D8D" w:rsidRDefault="00193D16" w:rsidP="00467148">
            <w:pPr>
              <w:rPr>
                <w:bCs/>
              </w:rPr>
            </w:pPr>
            <w:r w:rsidRPr="00FE1D8D">
              <w:rPr>
                <w:bCs/>
              </w:rPr>
              <w:t>15</w:t>
            </w:r>
            <w:r>
              <w:rPr>
                <w:bCs/>
                <w:vertAlign w:val="superscript"/>
              </w:rPr>
              <w:t>00</w:t>
            </w:r>
            <w:r w:rsidRPr="00FE1D8D">
              <w:rPr>
                <w:bCs/>
              </w:rPr>
              <w:t>-</w:t>
            </w:r>
          </w:p>
          <w:p w:rsidR="00193D16" w:rsidRPr="00FE1D8D" w:rsidRDefault="00193D16" w:rsidP="00467148">
            <w:pPr>
              <w:rPr>
                <w:bCs/>
              </w:rPr>
            </w:pPr>
            <w:r>
              <w:rPr>
                <w:bCs/>
              </w:rPr>
              <w:t>15</w:t>
            </w:r>
            <w:r>
              <w:rPr>
                <w:bCs/>
                <w:vertAlign w:val="superscript"/>
              </w:rPr>
              <w:t>3</w:t>
            </w:r>
            <w:r w:rsidRPr="00FE1D8D">
              <w:rPr>
                <w:bCs/>
                <w:vertAlign w:val="superscript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3D16" w:rsidRDefault="00193D16" w:rsidP="00467148">
            <w:pPr>
              <w:rPr>
                <w:bCs/>
              </w:rPr>
            </w:pPr>
            <w:r w:rsidRPr="00CE6811">
              <w:rPr>
                <w:bCs/>
              </w:rPr>
              <w:t>Православная культура</w:t>
            </w:r>
          </w:p>
          <w:p w:rsidR="00193D16" w:rsidRPr="00CE6811" w:rsidRDefault="00193D16" w:rsidP="00467148">
            <w:pPr>
              <w:rPr>
                <w:bCs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93D16" w:rsidRPr="00CE6811" w:rsidRDefault="00193D16" w:rsidP="00467148">
            <w:pPr>
              <w:rPr>
                <w:bCs/>
              </w:rPr>
            </w:pPr>
            <w:r w:rsidRPr="00CE6811">
              <w:rPr>
                <w:bCs/>
              </w:rPr>
              <w:t>Православная культура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D16" w:rsidRPr="00CE6811" w:rsidRDefault="00193D16" w:rsidP="00467148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3D16" w:rsidRPr="00FE1D8D" w:rsidRDefault="00193D16" w:rsidP="00467148">
            <w:pPr>
              <w:rPr>
                <w:bCs/>
              </w:rPr>
            </w:pPr>
            <w:r w:rsidRPr="00FE1D8D">
              <w:rPr>
                <w:bCs/>
              </w:rPr>
              <w:t>Православная культура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93D16" w:rsidRPr="00FE1D8D" w:rsidRDefault="00193D16" w:rsidP="00467148">
            <w:r w:rsidRPr="00FE1D8D">
              <w:t>Православная культура</w:t>
            </w:r>
          </w:p>
          <w:p w:rsidR="00193D16" w:rsidRPr="00FE1D8D" w:rsidRDefault="00193D16" w:rsidP="00467148"/>
        </w:tc>
      </w:tr>
      <w:tr w:rsidR="00193D16" w:rsidRPr="00FE1D8D" w:rsidTr="00467148">
        <w:trPr>
          <w:trHeight w:val="60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16" w:rsidRPr="00FE1D8D" w:rsidRDefault="00193D16" w:rsidP="00467148">
            <w:pPr>
              <w:rPr>
                <w:b/>
                <w:bCs/>
              </w:rPr>
            </w:pPr>
            <w:r w:rsidRPr="00FE1D8D">
              <w:rPr>
                <w:b/>
                <w:bCs/>
              </w:rPr>
              <w:br/>
              <w:t>четверг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3D16" w:rsidRPr="00FE1D8D" w:rsidRDefault="00193D16" w:rsidP="00467148">
            <w:pPr>
              <w:rPr>
                <w:bCs/>
              </w:rPr>
            </w:pPr>
            <w:r w:rsidRPr="00FE1D8D">
              <w:rPr>
                <w:bCs/>
              </w:rPr>
              <w:t>15</w:t>
            </w:r>
            <w:r w:rsidRPr="00FE1D8D">
              <w:rPr>
                <w:bCs/>
                <w:vertAlign w:val="superscript"/>
              </w:rPr>
              <w:t>00</w:t>
            </w:r>
            <w:r w:rsidRPr="00FE1D8D">
              <w:rPr>
                <w:bCs/>
              </w:rPr>
              <w:t>-</w:t>
            </w:r>
          </w:p>
          <w:p w:rsidR="00193D16" w:rsidRPr="00FE1D8D" w:rsidRDefault="00193D16" w:rsidP="00467148">
            <w:pPr>
              <w:rPr>
                <w:bCs/>
                <w:vertAlign w:val="superscript"/>
              </w:rPr>
            </w:pPr>
            <w:r w:rsidRPr="00FE1D8D">
              <w:rPr>
                <w:bCs/>
              </w:rPr>
              <w:t>15</w:t>
            </w:r>
            <w:r w:rsidRPr="00E37585">
              <w:rPr>
                <w:bCs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93D16" w:rsidRPr="00CE6811" w:rsidRDefault="00193D16" w:rsidP="00467148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193D16" w:rsidRPr="00CE6811" w:rsidRDefault="00193D16" w:rsidP="00467148">
            <w:pPr>
              <w:rPr>
                <w:bCs/>
              </w:rPr>
            </w:pPr>
            <w:r w:rsidRPr="00CE6811">
              <w:rPr>
                <w:bCs/>
              </w:rPr>
              <w:t>Шахматы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3D16" w:rsidRPr="00CE6811" w:rsidRDefault="00193D16" w:rsidP="00467148">
            <w:pPr>
              <w:rPr>
                <w:bCs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93D16" w:rsidRPr="00FE1D8D" w:rsidRDefault="00193D16" w:rsidP="00467148">
            <w:pPr>
              <w:rPr>
                <w:bCs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93D16" w:rsidRPr="00FE1D8D" w:rsidRDefault="00193D16" w:rsidP="00467148">
            <w:pPr>
              <w:rPr>
                <w:bCs/>
                <w:color w:val="FF0000"/>
              </w:rPr>
            </w:pPr>
            <w:r w:rsidRPr="00FE1D8D">
              <w:rPr>
                <w:bCs/>
              </w:rPr>
              <w:t>Этика и психология семейной жизни</w:t>
            </w:r>
          </w:p>
        </w:tc>
      </w:tr>
      <w:tr w:rsidR="00193D16" w:rsidRPr="00FE1D8D" w:rsidTr="00467148">
        <w:trPr>
          <w:trHeight w:val="999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D16" w:rsidRPr="00FE1D8D" w:rsidRDefault="00193D16" w:rsidP="00467148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16" w:rsidRPr="00FE1D8D" w:rsidRDefault="00193D16" w:rsidP="00467148">
            <w:pPr>
              <w:rPr>
                <w:bCs/>
                <w:vertAlign w:val="superscript"/>
              </w:rPr>
            </w:pPr>
            <w:r w:rsidRPr="00FE1D8D">
              <w:rPr>
                <w:bCs/>
              </w:rPr>
              <w:t>15</w:t>
            </w:r>
            <w:r w:rsidRPr="00E37585">
              <w:rPr>
                <w:bCs/>
                <w:vertAlign w:val="superscript"/>
              </w:rPr>
              <w:t>00</w:t>
            </w:r>
            <w:r>
              <w:rPr>
                <w:bCs/>
              </w:rPr>
              <w:t>-15</w:t>
            </w:r>
            <w:r>
              <w:rPr>
                <w:bCs/>
                <w:vertAlign w:val="superscript"/>
              </w:rPr>
              <w:t>3</w:t>
            </w:r>
            <w:r w:rsidRPr="00FE1D8D">
              <w:rPr>
                <w:bCs/>
                <w:vertAlign w:val="superscript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D16" w:rsidRPr="00CE6811" w:rsidRDefault="00193D16" w:rsidP="00467148">
            <w:pPr>
              <w:rPr>
                <w:bCs/>
              </w:rPr>
            </w:pPr>
            <w:r w:rsidRPr="001F34FC">
              <w:rPr>
                <w:bCs/>
              </w:rPr>
              <w:t>Основы здорового образа жизни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D16" w:rsidRPr="00CE6811" w:rsidRDefault="00193D16" w:rsidP="00467148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D16" w:rsidRPr="00CE6811" w:rsidRDefault="00193D16" w:rsidP="00467148">
            <w:pPr>
              <w:rPr>
                <w:bCs/>
              </w:rPr>
            </w:pPr>
            <w:r w:rsidRPr="00CE6811">
              <w:rPr>
                <w:bCs/>
              </w:rPr>
              <w:t>Шахматы</w:t>
            </w:r>
          </w:p>
          <w:p w:rsidR="00193D16" w:rsidRPr="00CE6811" w:rsidRDefault="00193D16" w:rsidP="00467148">
            <w:pPr>
              <w:rPr>
                <w:bCs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D16" w:rsidRPr="00FE1D8D" w:rsidRDefault="00193D16" w:rsidP="00467148">
            <w:pPr>
              <w:rPr>
                <w:bCs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D16" w:rsidRPr="00FE1D8D" w:rsidRDefault="00193D16" w:rsidP="00467148">
            <w:pPr>
              <w:rPr>
                <w:bCs/>
              </w:rPr>
            </w:pPr>
          </w:p>
        </w:tc>
      </w:tr>
      <w:tr w:rsidR="00193D16" w:rsidTr="00467148">
        <w:trPr>
          <w:trHeight w:val="41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D16" w:rsidRPr="00FE1D8D" w:rsidRDefault="00193D16" w:rsidP="00467148">
            <w:pPr>
              <w:suppressAutoHyphens w:val="0"/>
              <w:rPr>
                <w:b/>
                <w:bCs/>
              </w:rPr>
            </w:pPr>
            <w:r w:rsidRPr="00FE1D8D">
              <w:rPr>
                <w:b/>
                <w:bCs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16" w:rsidRDefault="00193D16" w:rsidP="00467148">
            <w:pPr>
              <w:rPr>
                <w:bCs/>
              </w:rPr>
            </w:pPr>
            <w:r w:rsidRPr="00FE1D8D">
              <w:rPr>
                <w:bCs/>
              </w:rPr>
              <w:t>14</w:t>
            </w:r>
            <w:r w:rsidRPr="00FE1D8D">
              <w:rPr>
                <w:bCs/>
                <w:vertAlign w:val="superscript"/>
              </w:rPr>
              <w:t>05</w:t>
            </w:r>
            <w:r w:rsidRPr="00FE1D8D">
              <w:rPr>
                <w:bCs/>
              </w:rPr>
              <w:t>-14</w:t>
            </w:r>
            <w:r w:rsidRPr="00FE1D8D">
              <w:rPr>
                <w:bCs/>
                <w:vertAlign w:val="superscript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D16" w:rsidRPr="004D7B39" w:rsidRDefault="00193D16" w:rsidP="00467148">
            <w:pPr>
              <w:rPr>
                <w:bCs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D16" w:rsidRDefault="00193D16" w:rsidP="00467148">
            <w:pPr>
              <w:suppressAutoHyphens w:val="0"/>
              <w:rPr>
                <w:rFonts w:ascii="Calibri" w:hAnsi="Calibri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D16" w:rsidRDefault="00193D16" w:rsidP="00467148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D16" w:rsidRDefault="00193D16" w:rsidP="00467148">
            <w:pPr>
              <w:rPr>
                <w:bCs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D16" w:rsidRDefault="00193D16" w:rsidP="00467148">
            <w:pPr>
              <w:rPr>
                <w:bCs/>
              </w:rPr>
            </w:pPr>
          </w:p>
        </w:tc>
      </w:tr>
    </w:tbl>
    <w:p w:rsidR="00193D16" w:rsidRDefault="00193D16" w:rsidP="00193D16">
      <w:pPr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            </w:t>
      </w:r>
    </w:p>
    <w:p w:rsidR="00193D16" w:rsidRDefault="00193D16" w:rsidP="00193D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дополнительного образования</w:t>
      </w:r>
    </w:p>
    <w:p w:rsidR="00193D16" w:rsidRDefault="00193D16" w:rsidP="00193D16">
      <w:pPr>
        <w:jc w:val="center"/>
        <w:rPr>
          <w:color w:val="FF0000"/>
        </w:rPr>
      </w:pPr>
      <w:r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</w:rPr>
        <w:t>Нагорьевская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школа» с 06.04 по 30.04.2020 года</w:t>
      </w:r>
    </w:p>
    <w:p w:rsidR="00193D16" w:rsidRDefault="00193D16" w:rsidP="00193D16">
      <w:pPr>
        <w:jc w:val="right"/>
        <w:rPr>
          <w:sz w:val="20"/>
          <w:szCs w:val="20"/>
        </w:rPr>
      </w:pPr>
      <w:r>
        <w:rPr>
          <w:color w:val="FF0000"/>
        </w:rPr>
        <w:t xml:space="preserve">                                                                                                                                         </w:t>
      </w:r>
    </w:p>
    <w:tbl>
      <w:tblPr>
        <w:tblW w:w="992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2"/>
        <w:gridCol w:w="2409"/>
        <w:gridCol w:w="5672"/>
      </w:tblGrid>
      <w:tr w:rsidR="00193D16" w:rsidTr="00467148">
        <w:trPr>
          <w:trHeight w:val="15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16" w:rsidRDefault="00193D16" w:rsidP="004671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93D16" w:rsidRPr="006274F6" w:rsidRDefault="00193D16" w:rsidP="004671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274F6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  <w:proofErr w:type="spellEnd"/>
            <w:r w:rsidRPr="006274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74F6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16" w:rsidRDefault="00193D16" w:rsidP="004671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93D16" w:rsidRPr="006274F6" w:rsidRDefault="00193D16" w:rsidP="004671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274F6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  <w:proofErr w:type="spellEnd"/>
            <w:r w:rsidRPr="006274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74F6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16" w:rsidRDefault="00193D16" w:rsidP="004671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93D16" w:rsidRPr="006274F6" w:rsidRDefault="00193D16" w:rsidP="004671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274F6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proofErr w:type="spellEnd"/>
          </w:p>
        </w:tc>
      </w:tr>
      <w:tr w:rsidR="00193D16" w:rsidTr="00467148">
        <w:trPr>
          <w:trHeight w:val="43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3D16" w:rsidRDefault="00193D16" w:rsidP="004671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3D16" w:rsidRDefault="00193D16" w:rsidP="00467148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3D16" w:rsidRDefault="00193D16" w:rsidP="0046714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Ландшафтный дизайн</w:t>
            </w:r>
          </w:p>
        </w:tc>
      </w:tr>
      <w:tr w:rsidR="00193D16" w:rsidTr="00467148">
        <w:trPr>
          <w:trHeight w:val="357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16" w:rsidRDefault="00193D16" w:rsidP="004671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16" w:rsidRPr="00E058FD" w:rsidRDefault="00193D16" w:rsidP="00467148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16" w:rsidRDefault="00193D16" w:rsidP="00467148">
            <w:pPr>
              <w:pStyle w:val="a3"/>
              <w:rPr>
                <w:rFonts w:ascii="Times New Roman" w:hAnsi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Музейное  дело</w:t>
            </w:r>
            <w:r>
              <w:rPr>
                <w:rFonts w:ascii="Times New Roman" w:hAnsi="Times New Roman"/>
                <w:sz w:val="24"/>
                <w:szCs w:val="24"/>
                <w:highlight w:val="green"/>
                <w:lang w:val="ru-RU"/>
              </w:rPr>
              <w:t xml:space="preserve"> </w:t>
            </w:r>
          </w:p>
        </w:tc>
      </w:tr>
      <w:tr w:rsidR="00193D16" w:rsidTr="00467148">
        <w:trPr>
          <w:trHeight w:val="523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D16" w:rsidRDefault="00193D16" w:rsidP="00467148">
            <w:pPr>
              <w:suppressAutoHyphens w:val="0"/>
              <w:rPr>
                <w:rFonts w:eastAsia="Calibri"/>
                <w:lang w:val="en-US" w:eastAsia="en-US" w:bidi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16" w:rsidRDefault="00193D16" w:rsidP="00467148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D16" w:rsidRDefault="00193D16" w:rsidP="0046714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Компьютерная грамотность </w:t>
            </w:r>
          </w:p>
          <w:p w:rsidR="00193D16" w:rsidRDefault="00193D16" w:rsidP="0046714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3D16" w:rsidTr="00467148">
        <w:trPr>
          <w:trHeight w:val="529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D16" w:rsidRDefault="00193D16" w:rsidP="004671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3D16" w:rsidRPr="00E058FD" w:rsidRDefault="00193D16" w:rsidP="00467148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D16" w:rsidRDefault="00193D16" w:rsidP="0046714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Ландшафтный дизайн</w:t>
            </w:r>
          </w:p>
          <w:p w:rsidR="00193D16" w:rsidRDefault="00193D16" w:rsidP="004671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D16" w:rsidTr="00467148">
        <w:trPr>
          <w:trHeight w:val="523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D16" w:rsidRDefault="00193D16" w:rsidP="00467148">
            <w:pPr>
              <w:suppressAutoHyphens w:val="0"/>
              <w:rPr>
                <w:rFonts w:eastAsia="Calibri"/>
                <w:lang w:val="en-US" w:eastAsia="en-US" w:bidi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3D16" w:rsidRDefault="00193D16" w:rsidP="00467148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16" w:rsidRDefault="00193D16" w:rsidP="0046714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Компьютерная грамотность</w:t>
            </w:r>
          </w:p>
          <w:p w:rsidR="00193D16" w:rsidRDefault="00193D16" w:rsidP="0046714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  <w:lang w:val="ru-RU"/>
              </w:rPr>
              <w:t xml:space="preserve"> </w:t>
            </w:r>
          </w:p>
        </w:tc>
      </w:tr>
      <w:tr w:rsidR="00193D16" w:rsidTr="00467148">
        <w:trPr>
          <w:trHeight w:val="535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16" w:rsidRDefault="00193D16" w:rsidP="004671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16" w:rsidRPr="00E058FD" w:rsidRDefault="00193D16" w:rsidP="00467148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D16" w:rsidRDefault="00193D16" w:rsidP="00467148">
            <w:pPr>
              <w:pStyle w:val="a3"/>
              <w:rPr>
                <w:rFonts w:ascii="Times New Roman" w:hAnsi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Компьютерная грамотность</w:t>
            </w:r>
            <w:r>
              <w:rPr>
                <w:rFonts w:ascii="Times New Roman" w:hAnsi="Times New Roman"/>
                <w:sz w:val="24"/>
                <w:szCs w:val="24"/>
                <w:highlight w:val="green"/>
                <w:lang w:val="ru-RU"/>
              </w:rPr>
              <w:t xml:space="preserve"> </w:t>
            </w:r>
          </w:p>
          <w:p w:rsidR="00193D16" w:rsidRDefault="00193D16" w:rsidP="0046714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3D16" w:rsidTr="00467148">
        <w:trPr>
          <w:trHeight w:val="387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D16" w:rsidRDefault="00193D16" w:rsidP="00467148">
            <w:pPr>
              <w:suppressAutoHyphens w:val="0"/>
              <w:rPr>
                <w:rFonts w:eastAsia="Calibri"/>
                <w:lang w:val="en-US" w:eastAsia="en-US" w:bidi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D16" w:rsidRDefault="00193D16" w:rsidP="004671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D16" w:rsidRDefault="00193D16" w:rsidP="0046714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Ландшафтный дизайн</w:t>
            </w:r>
          </w:p>
          <w:p w:rsidR="00193D16" w:rsidRDefault="00193D16" w:rsidP="004671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3D16" w:rsidRDefault="00193D16" w:rsidP="00193D16">
      <w:pPr>
        <w:jc w:val="right"/>
        <w:rPr>
          <w:sz w:val="20"/>
          <w:szCs w:val="20"/>
        </w:rPr>
      </w:pPr>
    </w:p>
    <w:p w:rsidR="00193D16" w:rsidRDefault="00193D16" w:rsidP="00193D16">
      <w:pPr>
        <w:jc w:val="right"/>
        <w:rPr>
          <w:sz w:val="20"/>
          <w:szCs w:val="20"/>
        </w:rPr>
      </w:pPr>
    </w:p>
    <w:p w:rsidR="00193D16" w:rsidRPr="00CE6811" w:rsidRDefault="00193D16" w:rsidP="00193D16">
      <w:pPr>
        <w:jc w:val="right"/>
        <w:rPr>
          <w:sz w:val="20"/>
          <w:szCs w:val="20"/>
        </w:rPr>
      </w:pPr>
    </w:p>
    <w:p w:rsidR="00320106" w:rsidRDefault="00320106"/>
    <w:sectPr w:rsidR="00320106" w:rsidSect="00CE6811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3D16"/>
    <w:rsid w:val="00193D16"/>
    <w:rsid w:val="0032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93D16"/>
    <w:pPr>
      <w:suppressAutoHyphens w:val="0"/>
    </w:pPr>
    <w:rPr>
      <w:rFonts w:ascii="Calibri" w:eastAsia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ННГ</dc:creator>
  <cp:keywords/>
  <dc:description/>
  <cp:lastModifiedBy>ННГ</cp:lastModifiedBy>
  <cp:revision>2</cp:revision>
  <dcterms:created xsi:type="dcterms:W3CDTF">2020-04-06T13:08:00Z</dcterms:created>
  <dcterms:modified xsi:type="dcterms:W3CDTF">2020-04-06T13:09:00Z</dcterms:modified>
</cp:coreProperties>
</file>